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5AFCB" w14:textId="33A73050" w:rsidR="00982AD3" w:rsidRPr="00A17CFE" w:rsidRDefault="00645699" w:rsidP="00A17CFE">
      <w:pPr>
        <w:spacing w:after="0" w:line="24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A17CFE">
        <w:rPr>
          <w:rFonts w:ascii="微软雅黑" w:eastAsia="微软雅黑" w:hAnsi="微软雅黑" w:hint="eastAsia"/>
          <w:b/>
          <w:sz w:val="32"/>
          <w:szCs w:val="32"/>
        </w:rPr>
        <w:t>2</w:t>
      </w:r>
      <w:r w:rsidRPr="00A17CFE">
        <w:rPr>
          <w:rFonts w:ascii="微软雅黑" w:eastAsia="微软雅黑" w:hAnsi="微软雅黑"/>
          <w:b/>
          <w:sz w:val="32"/>
          <w:szCs w:val="32"/>
        </w:rPr>
        <w:t>019</w:t>
      </w:r>
      <w:r w:rsidRPr="00A17CFE">
        <w:rPr>
          <w:rFonts w:ascii="微软雅黑" w:eastAsia="微软雅黑" w:hAnsi="微软雅黑" w:hint="eastAsia"/>
          <w:b/>
          <w:sz w:val="32"/>
          <w:szCs w:val="32"/>
        </w:rPr>
        <w:t>年北京医学会老年医学分会学术年会</w:t>
      </w:r>
    </w:p>
    <w:p w14:paraId="5845BDE9" w14:textId="11A59289" w:rsidR="00982AD3" w:rsidRPr="00A17CFE" w:rsidRDefault="00645699" w:rsidP="00A17CFE">
      <w:pPr>
        <w:spacing w:after="0" w:line="24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A17CFE">
        <w:rPr>
          <w:rFonts w:ascii="微软雅黑" w:eastAsia="微软雅黑" w:hAnsi="微软雅黑" w:hint="eastAsia"/>
          <w:b/>
          <w:sz w:val="32"/>
          <w:szCs w:val="32"/>
        </w:rPr>
        <w:t>暨首都医科大学老年医学系学术年会</w:t>
      </w:r>
      <w:r w:rsidR="00330BD6" w:rsidRPr="00A17CFE">
        <w:rPr>
          <w:rFonts w:ascii="微软雅黑" w:eastAsia="微软雅黑" w:hAnsi="微软雅黑" w:hint="eastAsia"/>
          <w:b/>
          <w:sz w:val="32"/>
          <w:szCs w:val="32"/>
        </w:rPr>
        <w:t>会议日程</w:t>
      </w:r>
    </w:p>
    <w:p w14:paraId="61911792" w14:textId="77777777" w:rsidR="00982AD3" w:rsidRDefault="00645699" w:rsidP="007D0A4E">
      <w:pPr>
        <w:spacing w:after="0" w:line="240" w:lineRule="auto"/>
        <w:jc w:val="center"/>
      </w:pPr>
      <w:r>
        <w:rPr>
          <w:rFonts w:hint="eastAsia"/>
        </w:rPr>
        <w:t>会议时间：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16421E59" w14:textId="77777777" w:rsidR="00982AD3" w:rsidRDefault="00645699" w:rsidP="007D0A4E">
      <w:pPr>
        <w:spacing w:line="240" w:lineRule="auto"/>
        <w:jc w:val="center"/>
      </w:pPr>
      <w:r>
        <w:rPr>
          <w:rFonts w:hint="eastAsia"/>
        </w:rPr>
        <w:t>会议地点：北京天伦王朝酒店</w:t>
      </w:r>
    </w:p>
    <w:tbl>
      <w:tblPr>
        <w:tblStyle w:val="a5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693"/>
        <w:gridCol w:w="1418"/>
      </w:tblGrid>
      <w:tr w:rsidR="00982AD3" w14:paraId="7ED2952D" w14:textId="77777777" w:rsidTr="0051636F">
        <w:tc>
          <w:tcPr>
            <w:tcW w:w="10207" w:type="dxa"/>
            <w:gridSpan w:val="4"/>
            <w:shd w:val="clear" w:color="auto" w:fill="2F5496" w:themeFill="accent1" w:themeFillShade="BF"/>
          </w:tcPr>
          <w:p w14:paraId="0192FBCD" w14:textId="77777777" w:rsidR="00982AD3" w:rsidRDefault="00645699">
            <w:pPr>
              <w:jc w:val="center"/>
            </w:pPr>
            <w:r>
              <w:rPr>
                <w:color w:val="FFFFFF" w:themeColor="background1"/>
              </w:rPr>
              <w:t>2019</w:t>
            </w:r>
            <w:r>
              <w:rPr>
                <w:rFonts w:hint="eastAsia"/>
                <w:color w:val="FFFFFF" w:themeColor="background1"/>
              </w:rPr>
              <w:t>年</w:t>
            </w:r>
            <w:r>
              <w:rPr>
                <w:rFonts w:hint="eastAsia"/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2</w:t>
            </w:r>
            <w:r>
              <w:rPr>
                <w:rFonts w:hint="eastAsia"/>
                <w:color w:val="FFFFFF" w:themeColor="background1"/>
              </w:rPr>
              <w:t>月</w:t>
            </w:r>
            <w:r>
              <w:rPr>
                <w:rFonts w:hint="eastAsia"/>
                <w:color w:val="FFFFFF" w:themeColor="background1"/>
              </w:rPr>
              <w:t>7</w:t>
            </w:r>
            <w:r>
              <w:rPr>
                <w:rFonts w:hint="eastAsia"/>
                <w:color w:val="FFFFFF" w:themeColor="background1"/>
              </w:rPr>
              <w:t>日</w:t>
            </w:r>
          </w:p>
        </w:tc>
      </w:tr>
      <w:tr w:rsidR="00982AD3" w14:paraId="14B4CEB4" w14:textId="77777777" w:rsidTr="0051636F">
        <w:tc>
          <w:tcPr>
            <w:tcW w:w="10207" w:type="dxa"/>
            <w:gridSpan w:val="4"/>
          </w:tcPr>
          <w:p w14:paraId="6FB1D7E8" w14:textId="7EFBD681" w:rsidR="00982AD3" w:rsidRDefault="00645699" w:rsidP="00075F1F">
            <w:pPr>
              <w:rPr>
                <w:rFonts w:hint="eastAsia"/>
              </w:rPr>
            </w:pPr>
            <w:r>
              <w:t>08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08</w:t>
            </w:r>
            <w:r>
              <w:rPr>
                <w:rFonts w:hint="eastAsia"/>
              </w:rPr>
              <w:t>:</w:t>
            </w:r>
            <w:r>
              <w:t xml:space="preserve">30 </w:t>
            </w:r>
            <w:r>
              <w:rPr>
                <w:rFonts w:hint="eastAsia"/>
              </w:rPr>
              <w:t>签到</w:t>
            </w:r>
            <w:r w:rsidR="00075F1F">
              <w:rPr>
                <w:rFonts w:hint="eastAsia"/>
              </w:rPr>
              <w:t>及</w:t>
            </w:r>
            <w:r w:rsidR="00075F1F">
              <w:t>会前会</w:t>
            </w:r>
          </w:p>
        </w:tc>
      </w:tr>
      <w:tr w:rsidR="00982AD3" w14:paraId="4CC0C998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776A86C2" w14:textId="77777777" w:rsidR="00982AD3" w:rsidRDefault="0064569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08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08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50 </w:t>
            </w:r>
            <w:r>
              <w:rPr>
                <w:rFonts w:hint="eastAsia"/>
                <w:b/>
                <w:color w:val="FFFFFF" w:themeColor="background1"/>
              </w:rPr>
              <w:t>开幕式</w:t>
            </w:r>
          </w:p>
        </w:tc>
      </w:tr>
      <w:tr w:rsidR="00982AD3" w14:paraId="525CE6B2" w14:textId="77777777" w:rsidTr="0051636F">
        <w:tc>
          <w:tcPr>
            <w:tcW w:w="1418" w:type="dxa"/>
          </w:tcPr>
          <w:p w14:paraId="1B02B5A5" w14:textId="77777777" w:rsidR="00982AD3" w:rsidRDefault="00645699">
            <w:r>
              <w:t>08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08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4678" w:type="dxa"/>
          </w:tcPr>
          <w:p w14:paraId="51FF4438" w14:textId="77777777" w:rsidR="00982AD3" w:rsidRDefault="00645699">
            <w:r>
              <w:rPr>
                <w:rFonts w:hint="eastAsia"/>
              </w:rPr>
              <w:t>主持人：曹剑</w:t>
            </w:r>
          </w:p>
        </w:tc>
        <w:tc>
          <w:tcPr>
            <w:tcW w:w="2693" w:type="dxa"/>
          </w:tcPr>
          <w:p w14:paraId="48E90AE9" w14:textId="77777777" w:rsidR="00982AD3" w:rsidRDefault="00645699">
            <w:r>
              <w:rPr>
                <w:rFonts w:hint="eastAsia"/>
              </w:rPr>
              <w:t>开幕致辞：陈彪</w:t>
            </w:r>
          </w:p>
        </w:tc>
        <w:tc>
          <w:tcPr>
            <w:tcW w:w="1418" w:type="dxa"/>
            <w:vMerge w:val="restart"/>
          </w:tcPr>
          <w:p w14:paraId="2F545C12" w14:textId="77777777" w:rsidR="00982AD3" w:rsidRDefault="00645699">
            <w:r>
              <w:rPr>
                <w:rFonts w:hint="eastAsia"/>
              </w:rPr>
              <w:t>主会场</w:t>
            </w:r>
          </w:p>
        </w:tc>
      </w:tr>
      <w:tr w:rsidR="00982AD3" w14:paraId="187D74E3" w14:textId="77777777" w:rsidTr="0051636F">
        <w:tc>
          <w:tcPr>
            <w:tcW w:w="1418" w:type="dxa"/>
          </w:tcPr>
          <w:p w14:paraId="510B116E" w14:textId="77777777" w:rsidR="00982AD3" w:rsidRDefault="00645699">
            <w:r>
              <w:t>08:40-08:50</w:t>
            </w:r>
          </w:p>
        </w:tc>
        <w:tc>
          <w:tcPr>
            <w:tcW w:w="4678" w:type="dxa"/>
          </w:tcPr>
          <w:p w14:paraId="30A88FD7" w14:textId="77777777" w:rsidR="00982AD3" w:rsidRDefault="00645699">
            <w:r>
              <w:rPr>
                <w:rFonts w:hint="eastAsia"/>
              </w:rPr>
              <w:t>领导致辞</w:t>
            </w:r>
          </w:p>
        </w:tc>
        <w:tc>
          <w:tcPr>
            <w:tcW w:w="2693" w:type="dxa"/>
          </w:tcPr>
          <w:p w14:paraId="4DA2EDA4" w14:textId="77777777" w:rsidR="00982AD3" w:rsidRDefault="00645699">
            <w:r>
              <w:rPr>
                <w:rFonts w:hint="eastAsia"/>
              </w:rPr>
              <w:t>北京医学会有关领导</w:t>
            </w:r>
          </w:p>
        </w:tc>
        <w:tc>
          <w:tcPr>
            <w:tcW w:w="1418" w:type="dxa"/>
            <w:vMerge/>
          </w:tcPr>
          <w:p w14:paraId="7E8391CE" w14:textId="77777777" w:rsidR="00982AD3" w:rsidRDefault="00982AD3"/>
        </w:tc>
      </w:tr>
      <w:tr w:rsidR="00982AD3" w14:paraId="5348D240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1FF9F56B" w14:textId="184F5FFA" w:rsidR="00982AD3" w:rsidRDefault="00645699">
            <w:r>
              <w:t>08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 xml:space="preserve">10    </w:t>
            </w:r>
            <w:r>
              <w:rPr>
                <w:rFonts w:hint="eastAsia"/>
              </w:rPr>
              <w:t>大会报告</w:t>
            </w:r>
            <w:r>
              <w:rPr>
                <w:rFonts w:hint="eastAsia"/>
              </w:rPr>
              <w:t xml:space="preserve">1 </w:t>
            </w:r>
            <w:r>
              <w:t xml:space="preserve">   </w:t>
            </w:r>
            <w:r>
              <w:rPr>
                <w:rFonts w:hint="eastAsia"/>
              </w:rPr>
              <w:t>主持人：吴青</w:t>
            </w:r>
            <w:r w:rsidR="00676C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秦明照</w:t>
            </w:r>
            <w:r w:rsidR="00676C2B">
              <w:rPr>
                <w:rFonts w:hint="eastAsia"/>
              </w:rPr>
              <w:t xml:space="preserve">　</w:t>
            </w:r>
            <w:r w:rsidR="00926DDE">
              <w:rPr>
                <w:rFonts w:hint="eastAsia"/>
              </w:rPr>
              <w:t>孙倩美</w:t>
            </w:r>
          </w:p>
        </w:tc>
      </w:tr>
      <w:tr w:rsidR="00982AD3" w14:paraId="15B1874D" w14:textId="77777777" w:rsidTr="0051636F">
        <w:tc>
          <w:tcPr>
            <w:tcW w:w="1418" w:type="dxa"/>
          </w:tcPr>
          <w:p w14:paraId="2BB6CCEC" w14:textId="77777777" w:rsidR="00982AD3" w:rsidRDefault="00645699">
            <w:r>
              <w:t xml:space="preserve">08:50-09:10   </w:t>
            </w:r>
          </w:p>
        </w:tc>
        <w:tc>
          <w:tcPr>
            <w:tcW w:w="4678" w:type="dxa"/>
          </w:tcPr>
          <w:p w14:paraId="1EE05440" w14:textId="77777777" w:rsidR="00982AD3" w:rsidRDefault="00645699">
            <w:r>
              <w:rPr>
                <w:rFonts w:hint="eastAsia"/>
              </w:rPr>
              <w:t>老年医学与互联网</w:t>
            </w:r>
            <w:r>
              <w:rPr>
                <w:rFonts w:hint="eastAsia"/>
              </w:rPr>
              <w:t>+</w:t>
            </w:r>
          </w:p>
        </w:tc>
        <w:tc>
          <w:tcPr>
            <w:tcW w:w="2693" w:type="dxa"/>
          </w:tcPr>
          <w:p w14:paraId="1F0CDEEA" w14:textId="00B63F4C" w:rsidR="00982AD3" w:rsidRDefault="00645699">
            <w:r>
              <w:rPr>
                <w:rFonts w:hint="eastAsia"/>
              </w:rPr>
              <w:t>讲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者：陈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彪</w:t>
            </w:r>
          </w:p>
        </w:tc>
        <w:tc>
          <w:tcPr>
            <w:tcW w:w="1418" w:type="dxa"/>
            <w:vMerge w:val="restart"/>
          </w:tcPr>
          <w:p w14:paraId="4BD06B4F" w14:textId="77777777" w:rsidR="00982AD3" w:rsidRDefault="00645699">
            <w:r>
              <w:rPr>
                <w:rFonts w:hint="eastAsia"/>
              </w:rPr>
              <w:t>主会场</w:t>
            </w:r>
          </w:p>
        </w:tc>
      </w:tr>
      <w:tr w:rsidR="00982AD3" w14:paraId="5602700E" w14:textId="77777777" w:rsidTr="0051636F">
        <w:tc>
          <w:tcPr>
            <w:tcW w:w="1418" w:type="dxa"/>
          </w:tcPr>
          <w:p w14:paraId="56A04108" w14:textId="77777777" w:rsidR="00982AD3" w:rsidRDefault="00645699">
            <w:r>
              <w:t>09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09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4678" w:type="dxa"/>
            <w:shd w:val="clear" w:color="auto" w:fill="auto"/>
          </w:tcPr>
          <w:p w14:paraId="5CEBA240" w14:textId="77777777" w:rsidR="00982AD3" w:rsidRDefault="00645699">
            <w:r>
              <w:rPr>
                <w:rFonts w:ascii="宋体" w:eastAsia="等线" w:hAnsi="宋体" w:cs="Arial" w:hint="eastAsia"/>
                <w:bCs/>
                <w:szCs w:val="21"/>
              </w:rPr>
              <w:t>老年患者营养治疗与健康增龄的思考</w:t>
            </w:r>
          </w:p>
        </w:tc>
        <w:tc>
          <w:tcPr>
            <w:tcW w:w="2693" w:type="dxa"/>
            <w:shd w:val="clear" w:color="auto" w:fill="auto"/>
          </w:tcPr>
          <w:p w14:paraId="56BC62FD" w14:textId="6AA7070C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者：曹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剑</w:t>
            </w:r>
          </w:p>
        </w:tc>
        <w:tc>
          <w:tcPr>
            <w:tcW w:w="1418" w:type="dxa"/>
            <w:vMerge/>
          </w:tcPr>
          <w:p w14:paraId="142E79C6" w14:textId="77777777" w:rsidR="00982AD3" w:rsidRDefault="00982AD3"/>
        </w:tc>
      </w:tr>
      <w:tr w:rsidR="00982AD3" w14:paraId="5596E9C3" w14:textId="77777777" w:rsidTr="0051636F">
        <w:tc>
          <w:tcPr>
            <w:tcW w:w="1418" w:type="dxa"/>
          </w:tcPr>
          <w:p w14:paraId="36919BBC" w14:textId="77777777" w:rsidR="00982AD3" w:rsidRDefault="00645699">
            <w:r>
              <w:t>09:30-09:50</w:t>
            </w:r>
          </w:p>
        </w:tc>
        <w:tc>
          <w:tcPr>
            <w:tcW w:w="4678" w:type="dxa"/>
          </w:tcPr>
          <w:p w14:paraId="0B103C30" w14:textId="5C35260E" w:rsidR="00982AD3" w:rsidRDefault="00645699" w:rsidP="00411B94">
            <w:r>
              <w:t>Approaches to Healthy Ageing</w:t>
            </w:r>
          </w:p>
        </w:tc>
        <w:tc>
          <w:tcPr>
            <w:tcW w:w="2693" w:type="dxa"/>
          </w:tcPr>
          <w:p w14:paraId="08E1BC75" w14:textId="2512C5A6" w:rsidR="00982AD3" w:rsidRDefault="00645699" w:rsidP="00411B94">
            <w:r>
              <w:rPr>
                <w:rFonts w:hint="eastAsia"/>
              </w:rPr>
              <w:t>讲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者：</w:t>
            </w:r>
            <w:r>
              <w:t>Leon Flicker</w:t>
            </w:r>
          </w:p>
        </w:tc>
        <w:tc>
          <w:tcPr>
            <w:tcW w:w="1418" w:type="dxa"/>
            <w:vMerge/>
          </w:tcPr>
          <w:p w14:paraId="57077EC3" w14:textId="77777777" w:rsidR="00982AD3" w:rsidRDefault="00982AD3"/>
        </w:tc>
      </w:tr>
      <w:tr w:rsidR="00982AD3" w14:paraId="7B23A825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707CB474" w14:textId="6FE4EB12" w:rsidR="00982AD3" w:rsidRDefault="00F0737C">
            <w:pPr>
              <w:jc w:val="center"/>
            </w:pPr>
            <w:r>
              <w:rPr>
                <w:b/>
                <w:color w:val="FFFFFF" w:themeColor="background1"/>
              </w:rPr>
              <w:t>09</w:t>
            </w:r>
            <w:r w:rsidR="00645699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5</w:t>
            </w:r>
            <w:r w:rsidR="00645699">
              <w:rPr>
                <w:rFonts w:hint="eastAsia"/>
                <w:b/>
                <w:color w:val="FFFFFF" w:themeColor="background1"/>
              </w:rPr>
              <w:t>0-1</w:t>
            </w:r>
            <w:r w:rsidR="00645699">
              <w:rPr>
                <w:b/>
                <w:color w:val="FFFFFF" w:themeColor="background1"/>
              </w:rPr>
              <w:t>0</w:t>
            </w:r>
            <w:r w:rsidR="00645699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</w:t>
            </w:r>
            <w:r w:rsidR="00645699">
              <w:rPr>
                <w:rFonts w:hint="eastAsia"/>
                <w:b/>
                <w:color w:val="FFFFFF" w:themeColor="background1"/>
              </w:rPr>
              <w:t xml:space="preserve">0    </w:t>
            </w:r>
            <w:r w:rsidR="00645699">
              <w:rPr>
                <w:rFonts w:hint="eastAsia"/>
                <w:b/>
                <w:color w:val="FFFFFF" w:themeColor="background1"/>
              </w:rPr>
              <w:t>茶歇及壁报展示</w:t>
            </w:r>
          </w:p>
        </w:tc>
      </w:tr>
      <w:tr w:rsidR="00982AD3" w14:paraId="09298E1C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21F683C3" w14:textId="6608867A" w:rsidR="00982AD3" w:rsidRDefault="00645699" w:rsidP="00075F1F">
            <w:r>
              <w:t>10</w:t>
            </w:r>
            <w:r>
              <w:rPr>
                <w:rFonts w:hint="eastAsia"/>
              </w:rPr>
              <w:t>:</w:t>
            </w:r>
            <w:r w:rsidR="00393525"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</w:t>
            </w:r>
            <w:r w:rsidR="00393525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>
              <w:t xml:space="preserve">10    </w:t>
            </w:r>
            <w:r>
              <w:rPr>
                <w:rFonts w:hint="eastAsia"/>
              </w:rPr>
              <w:t>大会报告</w:t>
            </w:r>
            <w:r>
              <w:t xml:space="preserve">2   </w:t>
            </w:r>
            <w:r>
              <w:rPr>
                <w:rFonts w:hint="eastAsia"/>
              </w:rPr>
              <w:t>主持人：赵迎新</w:t>
            </w:r>
            <w:r w:rsidR="00676C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于普林</w:t>
            </w:r>
            <w:r w:rsidR="00676C2B">
              <w:rPr>
                <w:rFonts w:hint="eastAsia"/>
              </w:rPr>
              <w:t xml:space="preserve">　</w:t>
            </w:r>
            <w:r w:rsidR="00075F1F">
              <w:rPr>
                <w:rFonts w:hint="eastAsia"/>
              </w:rPr>
              <w:t>奚桓</w:t>
            </w:r>
          </w:p>
        </w:tc>
      </w:tr>
      <w:tr w:rsidR="00411B94" w14:paraId="2325FBA8" w14:textId="77777777" w:rsidTr="00407E1B">
        <w:tc>
          <w:tcPr>
            <w:tcW w:w="1418" w:type="dxa"/>
          </w:tcPr>
          <w:p w14:paraId="1A74160A" w14:textId="09058299" w:rsidR="00411B94" w:rsidRDefault="00411B94" w:rsidP="00407E1B">
            <w:r>
              <w:t xml:space="preserve">10:10-10:30    </w:t>
            </w:r>
          </w:p>
        </w:tc>
        <w:tc>
          <w:tcPr>
            <w:tcW w:w="4678" w:type="dxa"/>
          </w:tcPr>
          <w:p w14:paraId="727E3AEC" w14:textId="77777777" w:rsidR="00411B94" w:rsidRDefault="00411B94" w:rsidP="00407E1B">
            <w:r>
              <w:rPr>
                <w:rFonts w:hint="eastAsia"/>
              </w:rPr>
              <w:t>血管衰老</w:t>
            </w:r>
          </w:p>
        </w:tc>
        <w:tc>
          <w:tcPr>
            <w:tcW w:w="2693" w:type="dxa"/>
          </w:tcPr>
          <w:p w14:paraId="6FA75FE6" w14:textId="77777777" w:rsidR="00411B94" w:rsidRDefault="00411B94" w:rsidP="00407E1B">
            <w:r>
              <w:rPr>
                <w:rFonts w:hint="eastAsia"/>
              </w:rPr>
              <w:t>讲　者：张存泰（武汉同济大学）</w:t>
            </w:r>
          </w:p>
        </w:tc>
        <w:tc>
          <w:tcPr>
            <w:tcW w:w="1418" w:type="dxa"/>
            <w:vMerge w:val="restart"/>
          </w:tcPr>
          <w:p w14:paraId="0316F79D" w14:textId="4F8E6EED" w:rsidR="00411B94" w:rsidRDefault="00411B94" w:rsidP="00DC7736">
            <w:r>
              <w:rPr>
                <w:rFonts w:hint="eastAsia"/>
              </w:rPr>
              <w:t>主会场</w:t>
            </w:r>
          </w:p>
        </w:tc>
      </w:tr>
      <w:tr w:rsidR="00411B94" w14:paraId="60CDA585" w14:textId="77777777" w:rsidTr="0051636F">
        <w:tc>
          <w:tcPr>
            <w:tcW w:w="1418" w:type="dxa"/>
          </w:tcPr>
          <w:p w14:paraId="1A3D797A" w14:textId="77777777" w:rsidR="00411B94" w:rsidRDefault="00411B94">
            <w:r>
              <w:t>10:30-10:50</w:t>
            </w:r>
          </w:p>
        </w:tc>
        <w:tc>
          <w:tcPr>
            <w:tcW w:w="4678" w:type="dxa"/>
            <w:shd w:val="clear" w:color="auto" w:fill="auto"/>
          </w:tcPr>
          <w:p w14:paraId="436A04BA" w14:textId="77777777" w:rsidR="00411B94" w:rsidRDefault="00411B94">
            <w:r>
              <w:rPr>
                <w:rFonts w:ascii="Calibri" w:eastAsia="等线" w:hAnsi="Calibri" w:hint="eastAsia"/>
              </w:rPr>
              <w:t>衰老与睡眠障碍</w:t>
            </w:r>
          </w:p>
        </w:tc>
        <w:tc>
          <w:tcPr>
            <w:tcW w:w="2693" w:type="dxa"/>
            <w:shd w:val="clear" w:color="auto" w:fill="auto"/>
          </w:tcPr>
          <w:p w14:paraId="55443161" w14:textId="7671AB57" w:rsidR="00411B94" w:rsidRDefault="00411B94">
            <w:r>
              <w:rPr>
                <w:rFonts w:ascii="Calibri" w:eastAsia="等线" w:hAnsi="Calibri" w:hint="eastAsia"/>
              </w:rPr>
              <w:t>讲　者：张　蔷（天津医科大学总医院）</w:t>
            </w:r>
          </w:p>
        </w:tc>
        <w:tc>
          <w:tcPr>
            <w:tcW w:w="1418" w:type="dxa"/>
            <w:vMerge/>
          </w:tcPr>
          <w:p w14:paraId="34273FF7" w14:textId="6145D878" w:rsidR="00411B94" w:rsidRDefault="00411B94"/>
        </w:tc>
      </w:tr>
      <w:tr w:rsidR="00411B94" w14:paraId="202CE2FF" w14:textId="77777777" w:rsidTr="00407E1B">
        <w:tc>
          <w:tcPr>
            <w:tcW w:w="1418" w:type="dxa"/>
          </w:tcPr>
          <w:p w14:paraId="1F333628" w14:textId="639A28BA" w:rsidR="00411B94" w:rsidRDefault="00411B94" w:rsidP="00407E1B">
            <w:r>
              <w:t>10:50-11:10</w:t>
            </w:r>
          </w:p>
        </w:tc>
        <w:tc>
          <w:tcPr>
            <w:tcW w:w="4678" w:type="dxa"/>
            <w:shd w:val="clear" w:color="auto" w:fill="auto"/>
          </w:tcPr>
          <w:p w14:paraId="0AB16477" w14:textId="77777777" w:rsidR="00411B94" w:rsidRDefault="00411B94" w:rsidP="00407E1B">
            <w:r>
              <w:rPr>
                <w:rFonts w:ascii="Calibri" w:eastAsia="等线" w:hAnsi="Calibri" w:hint="eastAsia"/>
              </w:rPr>
              <w:t>肺衰老及老年常见肺部疾病</w:t>
            </w:r>
          </w:p>
        </w:tc>
        <w:tc>
          <w:tcPr>
            <w:tcW w:w="2693" w:type="dxa"/>
            <w:shd w:val="clear" w:color="auto" w:fill="auto"/>
          </w:tcPr>
          <w:p w14:paraId="5267EB17" w14:textId="77777777" w:rsidR="00411B94" w:rsidRDefault="00411B94" w:rsidP="00407E1B">
            <w:r>
              <w:rPr>
                <w:rFonts w:ascii="Calibri" w:eastAsia="等线" w:hAnsi="Calibri" w:hint="eastAsia"/>
              </w:rPr>
              <w:t>讲　者：潘　磊</w:t>
            </w:r>
          </w:p>
        </w:tc>
        <w:tc>
          <w:tcPr>
            <w:tcW w:w="1418" w:type="dxa"/>
            <w:vMerge/>
          </w:tcPr>
          <w:p w14:paraId="77B2C498" w14:textId="77777777" w:rsidR="00411B94" w:rsidRDefault="00411B94" w:rsidP="00407E1B"/>
        </w:tc>
      </w:tr>
      <w:tr w:rsidR="00F0737C" w14:paraId="031C7B79" w14:textId="77777777" w:rsidTr="00407E1B">
        <w:tc>
          <w:tcPr>
            <w:tcW w:w="10207" w:type="dxa"/>
            <w:gridSpan w:val="4"/>
            <w:shd w:val="clear" w:color="auto" w:fill="8EAADB" w:themeFill="accent1" w:themeFillTint="99"/>
          </w:tcPr>
          <w:p w14:paraId="67E624BE" w14:textId="7F167663" w:rsidR="00F0737C" w:rsidRDefault="00F0737C" w:rsidP="00075F1F">
            <w:bookmarkStart w:id="1" w:name="_Hlk24951371"/>
            <w:r>
              <w:t>1</w:t>
            </w:r>
            <w:r w:rsidR="00393525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393525"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</w:t>
            </w:r>
            <w:r>
              <w:t xml:space="preserve">10    </w:t>
            </w:r>
            <w:r>
              <w:rPr>
                <w:rFonts w:hint="eastAsia"/>
              </w:rPr>
              <w:t>大会报告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主持人：</w:t>
            </w:r>
            <w:r w:rsidR="00926DDE">
              <w:rPr>
                <w:rFonts w:hint="eastAsia"/>
              </w:rPr>
              <w:t>吴青</w:t>
            </w:r>
            <w:r w:rsidR="00676C2B">
              <w:rPr>
                <w:rFonts w:hint="eastAsia"/>
              </w:rPr>
              <w:t xml:space="preserve">　</w:t>
            </w:r>
            <w:r w:rsidR="00075F1F">
              <w:rPr>
                <w:rFonts w:hint="eastAsia"/>
              </w:rPr>
              <w:t>王勇</w:t>
            </w:r>
            <w:r w:rsidR="00676C2B">
              <w:rPr>
                <w:rFonts w:hint="eastAsia"/>
              </w:rPr>
              <w:t xml:space="preserve">　</w:t>
            </w:r>
            <w:r w:rsidR="00075F1F">
              <w:rPr>
                <w:rFonts w:hint="eastAsia"/>
              </w:rPr>
              <w:t>王晶桐</w:t>
            </w:r>
          </w:p>
        </w:tc>
      </w:tr>
      <w:bookmarkEnd w:id="1"/>
      <w:tr w:rsidR="00982AD3" w14:paraId="724A1AF1" w14:textId="77777777" w:rsidTr="0051636F">
        <w:tc>
          <w:tcPr>
            <w:tcW w:w="1418" w:type="dxa"/>
          </w:tcPr>
          <w:p w14:paraId="4C53C166" w14:textId="35876AC8" w:rsidR="00982AD3" w:rsidRDefault="00645699">
            <w:r>
              <w:t>1</w:t>
            </w:r>
            <w:r w:rsidR="00F0737C">
              <w:t>1</w:t>
            </w:r>
            <w:r>
              <w:t>:</w:t>
            </w:r>
            <w:r w:rsidR="00F0737C">
              <w:t>1</w:t>
            </w:r>
            <w:r>
              <w:t>0-11:</w:t>
            </w:r>
            <w:r w:rsidR="00F0737C">
              <w:t>3</w:t>
            </w:r>
            <w:r>
              <w:t>0</w:t>
            </w:r>
          </w:p>
        </w:tc>
        <w:tc>
          <w:tcPr>
            <w:tcW w:w="4678" w:type="dxa"/>
            <w:shd w:val="clear" w:color="auto" w:fill="auto"/>
          </w:tcPr>
          <w:p w14:paraId="442F36FA" w14:textId="77777777" w:rsidR="00982AD3" w:rsidRDefault="00645699">
            <w:r>
              <w:rPr>
                <w:rFonts w:ascii="Calibri" w:eastAsia="等线" w:hAnsi="Calibri" w:hint="eastAsia"/>
              </w:rPr>
              <w:t>衰老的基础研究进展</w:t>
            </w:r>
          </w:p>
        </w:tc>
        <w:tc>
          <w:tcPr>
            <w:tcW w:w="2693" w:type="dxa"/>
            <w:shd w:val="clear" w:color="auto" w:fill="auto"/>
          </w:tcPr>
          <w:p w14:paraId="625CF540" w14:textId="3044C936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者：黎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健</w:t>
            </w:r>
          </w:p>
        </w:tc>
        <w:tc>
          <w:tcPr>
            <w:tcW w:w="1418" w:type="dxa"/>
            <w:vMerge w:val="restart"/>
          </w:tcPr>
          <w:p w14:paraId="23398FB0" w14:textId="19285871" w:rsidR="00982AD3" w:rsidRDefault="00E67CB7">
            <w:r>
              <w:rPr>
                <w:rFonts w:hint="eastAsia"/>
              </w:rPr>
              <w:t>主会场</w:t>
            </w:r>
          </w:p>
        </w:tc>
      </w:tr>
      <w:tr w:rsidR="00982AD3" w14:paraId="0AFBCE00" w14:textId="77777777" w:rsidTr="0051636F">
        <w:tc>
          <w:tcPr>
            <w:tcW w:w="1418" w:type="dxa"/>
          </w:tcPr>
          <w:p w14:paraId="038B72EC" w14:textId="77777777" w:rsidR="00982AD3" w:rsidRDefault="00645699">
            <w:r>
              <w:t>11:30-11:50</w:t>
            </w:r>
          </w:p>
        </w:tc>
        <w:tc>
          <w:tcPr>
            <w:tcW w:w="4678" w:type="dxa"/>
            <w:shd w:val="clear" w:color="auto" w:fill="auto"/>
          </w:tcPr>
          <w:p w14:paraId="17C47F09" w14:textId="77777777" w:rsidR="00982AD3" w:rsidRDefault="00645699">
            <w:r>
              <w:rPr>
                <w:rFonts w:ascii="Calibri" w:eastAsia="等线" w:hAnsi="Calibri" w:hint="eastAsia"/>
              </w:rPr>
              <w:t>痴呆研究进展</w:t>
            </w:r>
          </w:p>
        </w:tc>
        <w:tc>
          <w:tcPr>
            <w:tcW w:w="2693" w:type="dxa"/>
            <w:shd w:val="clear" w:color="auto" w:fill="auto"/>
          </w:tcPr>
          <w:p w14:paraId="684A31B1" w14:textId="337D08E6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者：张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巍</w:t>
            </w:r>
          </w:p>
        </w:tc>
        <w:tc>
          <w:tcPr>
            <w:tcW w:w="1418" w:type="dxa"/>
            <w:vMerge/>
          </w:tcPr>
          <w:p w14:paraId="016140B3" w14:textId="77777777" w:rsidR="00982AD3" w:rsidRDefault="00982AD3"/>
        </w:tc>
      </w:tr>
      <w:tr w:rsidR="00982AD3" w14:paraId="42854F09" w14:textId="77777777" w:rsidTr="0051636F">
        <w:tc>
          <w:tcPr>
            <w:tcW w:w="1418" w:type="dxa"/>
          </w:tcPr>
          <w:p w14:paraId="791A879A" w14:textId="77777777" w:rsidR="00982AD3" w:rsidRDefault="00645699">
            <w:r>
              <w:t>11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4678" w:type="dxa"/>
            <w:shd w:val="clear" w:color="auto" w:fill="auto"/>
          </w:tcPr>
          <w:p w14:paraId="09D10DBB" w14:textId="77777777" w:rsidR="00982AD3" w:rsidRDefault="00645699">
            <w:r>
              <w:rPr>
                <w:rFonts w:ascii="Calibri" w:eastAsia="等线" w:hAnsi="Calibri" w:hint="eastAsia"/>
              </w:rPr>
              <w:t>老年骨质疏松全程管理</w:t>
            </w:r>
          </w:p>
        </w:tc>
        <w:tc>
          <w:tcPr>
            <w:tcW w:w="2693" w:type="dxa"/>
            <w:shd w:val="clear" w:color="auto" w:fill="auto"/>
          </w:tcPr>
          <w:p w14:paraId="340874A9" w14:textId="35EFA328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者：张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萍</w:t>
            </w:r>
          </w:p>
        </w:tc>
        <w:tc>
          <w:tcPr>
            <w:tcW w:w="1418" w:type="dxa"/>
            <w:vMerge/>
          </w:tcPr>
          <w:p w14:paraId="437033F0" w14:textId="77777777" w:rsidR="00982AD3" w:rsidRDefault="00982AD3"/>
        </w:tc>
      </w:tr>
      <w:tr w:rsidR="00982AD3" w14:paraId="21BB327E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0F35E5BD" w14:textId="670DD633" w:rsidR="00982AD3" w:rsidRDefault="0064569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13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00 </w:t>
            </w:r>
            <w:r>
              <w:rPr>
                <w:rFonts w:hint="eastAsia"/>
                <w:b/>
                <w:color w:val="FFFFFF" w:themeColor="background1"/>
              </w:rPr>
              <w:t>午餐</w:t>
            </w:r>
            <w:r w:rsidR="00F0737C">
              <w:rPr>
                <w:rFonts w:hint="eastAsia"/>
                <w:b/>
                <w:color w:val="FFFFFF" w:themeColor="background1"/>
              </w:rPr>
              <w:t>会</w:t>
            </w:r>
            <w:r>
              <w:rPr>
                <w:rFonts w:hint="eastAsia"/>
                <w:b/>
                <w:color w:val="FFFFFF" w:themeColor="background1"/>
              </w:rPr>
              <w:t>及壁报展示</w:t>
            </w:r>
          </w:p>
        </w:tc>
      </w:tr>
      <w:tr w:rsidR="00982AD3" w14:paraId="26970923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258CD368" w14:textId="77777777" w:rsidR="00982AD3" w:rsidRDefault="00645699">
            <w:pPr>
              <w:jc w:val="center"/>
              <w:rPr>
                <w:b/>
              </w:rPr>
            </w:pPr>
            <w:bookmarkStart w:id="2" w:name="_Hlk23160892"/>
            <w:r>
              <w:rPr>
                <w:b/>
                <w:color w:val="FFFFFF" w:themeColor="background1"/>
              </w:rPr>
              <w:t>13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00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15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00    </w:t>
            </w:r>
            <w:r>
              <w:rPr>
                <w:rFonts w:hint="eastAsia"/>
                <w:b/>
                <w:color w:val="FFFFFF" w:themeColor="background1"/>
              </w:rPr>
              <w:t>专题讨论一</w:t>
            </w:r>
          </w:p>
        </w:tc>
      </w:tr>
      <w:tr w:rsidR="00982AD3" w14:paraId="20473E66" w14:textId="77777777" w:rsidTr="0051636F">
        <w:tc>
          <w:tcPr>
            <w:tcW w:w="10207" w:type="dxa"/>
            <w:gridSpan w:val="4"/>
            <w:shd w:val="clear" w:color="auto" w:fill="A8D08D" w:themeFill="accent6" w:themeFillTint="99"/>
          </w:tcPr>
          <w:p w14:paraId="0B463AB7" w14:textId="77777777" w:rsidR="00982AD3" w:rsidRDefault="00645699">
            <w:pPr>
              <w:jc w:val="center"/>
              <w:rPr>
                <w:b/>
              </w:rPr>
            </w:pPr>
            <w:bookmarkStart w:id="3" w:name="_Hlk23855324"/>
            <w:bookmarkEnd w:id="2"/>
            <w:r>
              <w:rPr>
                <w:rFonts w:hint="eastAsia"/>
                <w:b/>
              </w:rPr>
              <w:t>老年心血管分论坛</w:t>
            </w:r>
          </w:p>
        </w:tc>
      </w:tr>
      <w:bookmarkEnd w:id="3"/>
      <w:tr w:rsidR="00982AD3" w14:paraId="23CA834B" w14:textId="77777777" w:rsidTr="0051636F">
        <w:tc>
          <w:tcPr>
            <w:tcW w:w="1418" w:type="dxa"/>
            <w:shd w:val="clear" w:color="auto" w:fill="FFFFFF" w:themeFill="background1"/>
          </w:tcPr>
          <w:p w14:paraId="68318035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/>
              </w:rPr>
              <w:t>13:00-13:10</w:t>
            </w:r>
          </w:p>
        </w:tc>
        <w:tc>
          <w:tcPr>
            <w:tcW w:w="4678" w:type="dxa"/>
            <w:shd w:val="clear" w:color="auto" w:fill="FFFFFF" w:themeFill="background1"/>
          </w:tcPr>
          <w:p w14:paraId="4E105116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颁发学组委员证书</w:t>
            </w:r>
            <w:r>
              <w:rPr>
                <w:rFonts w:ascii="Calibri" w:eastAsia="等线" w:hAnsi="Calibri" w:hint="eastAsi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039F0B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主持人：惠海鹏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CF951F9" w14:textId="5A0A14BB" w:rsidR="00982AD3" w:rsidRDefault="00330BD6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第一分会场</w:t>
            </w:r>
          </w:p>
        </w:tc>
      </w:tr>
      <w:tr w:rsidR="00982AD3" w14:paraId="2261E9F3" w14:textId="77777777" w:rsidTr="0051636F">
        <w:tc>
          <w:tcPr>
            <w:tcW w:w="8789" w:type="dxa"/>
            <w:gridSpan w:val="3"/>
            <w:shd w:val="clear" w:color="auto" w:fill="D0CECE" w:themeFill="background2" w:themeFillShade="E6"/>
          </w:tcPr>
          <w:p w14:paraId="2B1B92D0" w14:textId="77777777" w:rsidR="00982AD3" w:rsidRDefault="00645699">
            <w:pPr>
              <w:rPr>
                <w:rFonts w:ascii="Calibri" w:eastAsia="等线" w:hAnsi="Calibri"/>
              </w:rPr>
            </w:pPr>
            <w:bookmarkStart w:id="4" w:name="_Hlk24951710"/>
            <w:r>
              <w:rPr>
                <w:rFonts w:ascii="Calibri" w:eastAsia="等线" w:hAnsi="Calibri" w:hint="eastAsia"/>
              </w:rPr>
              <w:t>学术论坛</w:t>
            </w:r>
            <w:r>
              <w:rPr>
                <w:rFonts w:ascii="Calibri" w:eastAsia="等线" w:hAnsi="Calibri" w:hint="eastAsia"/>
              </w:rPr>
              <w:t xml:space="preserve">1 </w:t>
            </w:r>
            <w:r>
              <w:rPr>
                <w:rFonts w:ascii="Calibri" w:eastAsia="等线" w:hAnsi="Calibri"/>
              </w:rPr>
              <w:t xml:space="preserve">    </w:t>
            </w:r>
            <w:r>
              <w:rPr>
                <w:rFonts w:ascii="Calibri" w:eastAsia="等线" w:hAnsi="Calibri" w:hint="eastAsia"/>
              </w:rPr>
              <w:t>主持人：米树华</w:t>
            </w:r>
            <w:r>
              <w:rPr>
                <w:rFonts w:ascii="Calibri" w:eastAsia="等线" w:hAnsi="Calibri" w:hint="eastAsia"/>
              </w:rPr>
              <w:t xml:space="preserve"> </w:t>
            </w:r>
            <w:r>
              <w:rPr>
                <w:rFonts w:ascii="Calibri" w:eastAsia="等线" w:hAnsi="Calibri"/>
              </w:rPr>
              <w:t xml:space="preserve"> </w:t>
            </w:r>
            <w:r>
              <w:rPr>
                <w:rFonts w:ascii="Calibri" w:eastAsia="等线" w:hAnsi="Calibri" w:hint="eastAsia"/>
              </w:rPr>
              <w:t>郭晓斌</w:t>
            </w:r>
            <w:r>
              <w:rPr>
                <w:rFonts w:ascii="Calibri" w:eastAsia="等线" w:hAnsi="Calibri" w:hint="eastAsia"/>
              </w:rPr>
              <w:t xml:space="preserve"> </w:t>
            </w:r>
            <w:r>
              <w:rPr>
                <w:rFonts w:ascii="Calibri" w:eastAsia="等线" w:hAnsi="Calibri"/>
              </w:rPr>
              <w:t xml:space="preserve"> </w:t>
            </w:r>
            <w:r>
              <w:rPr>
                <w:rFonts w:ascii="Calibri" w:eastAsia="等线" w:hAnsi="Calibri" w:hint="eastAsia"/>
              </w:rPr>
              <w:t>王青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BDC02BD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bookmarkEnd w:id="4"/>
      <w:tr w:rsidR="00982AD3" w14:paraId="44A45F33" w14:textId="77777777" w:rsidTr="0051636F">
        <w:tc>
          <w:tcPr>
            <w:tcW w:w="1418" w:type="dxa"/>
            <w:shd w:val="clear" w:color="auto" w:fill="FFFFFF" w:themeFill="background1"/>
          </w:tcPr>
          <w:p w14:paraId="2158C83A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13:10-13:28</w:t>
            </w:r>
          </w:p>
        </w:tc>
        <w:tc>
          <w:tcPr>
            <w:tcW w:w="4678" w:type="dxa"/>
            <w:shd w:val="clear" w:color="auto" w:fill="FFFFFF" w:themeFill="background1"/>
          </w:tcPr>
          <w:p w14:paraId="66060E58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老年心血管疾病的钾镁管理</w:t>
            </w:r>
          </w:p>
        </w:tc>
        <w:tc>
          <w:tcPr>
            <w:tcW w:w="2693" w:type="dxa"/>
            <w:shd w:val="clear" w:color="auto" w:fill="FFFFFF" w:themeFill="background1"/>
          </w:tcPr>
          <w:p w14:paraId="1161256E" w14:textId="1D8A4C4F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者：曹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剑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6E5B02C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285D2767" w14:textId="77777777" w:rsidTr="0051636F">
        <w:tc>
          <w:tcPr>
            <w:tcW w:w="1418" w:type="dxa"/>
            <w:shd w:val="clear" w:color="auto" w:fill="FFFFFF" w:themeFill="background1"/>
          </w:tcPr>
          <w:p w14:paraId="70E511D9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13:28-13:46</w:t>
            </w:r>
          </w:p>
        </w:tc>
        <w:tc>
          <w:tcPr>
            <w:tcW w:w="4678" w:type="dxa"/>
            <w:shd w:val="clear" w:color="auto" w:fill="FFFFFF" w:themeFill="background1"/>
          </w:tcPr>
          <w:p w14:paraId="1EEAA85F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心衰容量管理策略</w:t>
            </w:r>
          </w:p>
        </w:tc>
        <w:tc>
          <w:tcPr>
            <w:tcW w:w="2693" w:type="dxa"/>
            <w:shd w:val="clear" w:color="auto" w:fill="FFFFFF" w:themeFill="background1"/>
          </w:tcPr>
          <w:p w14:paraId="2B4A05C7" w14:textId="5D9E2EDD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者：秦明照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1CC5EC9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314CE203" w14:textId="77777777" w:rsidTr="0051636F">
        <w:tc>
          <w:tcPr>
            <w:tcW w:w="1418" w:type="dxa"/>
            <w:shd w:val="clear" w:color="auto" w:fill="FFFFFF" w:themeFill="background1"/>
          </w:tcPr>
          <w:p w14:paraId="18BD60DA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lastRenderedPageBreak/>
              <w:t>13:46-1</w:t>
            </w:r>
            <w:r>
              <w:rPr>
                <w:rFonts w:ascii="Calibri" w:eastAsia="等线" w:hAnsi="Calibri"/>
              </w:rPr>
              <w:t>4</w:t>
            </w:r>
            <w:r>
              <w:rPr>
                <w:rFonts w:ascii="Calibri" w:eastAsia="等线" w:hAnsi="Calibri" w:hint="eastAsia"/>
              </w:rPr>
              <w:t>:04</w:t>
            </w:r>
          </w:p>
        </w:tc>
        <w:tc>
          <w:tcPr>
            <w:tcW w:w="4678" w:type="dxa"/>
            <w:shd w:val="clear" w:color="auto" w:fill="FFFFFF" w:themeFill="background1"/>
          </w:tcPr>
          <w:p w14:paraId="34395B25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老年患者抗凝治疗挑战与策略</w:t>
            </w:r>
          </w:p>
        </w:tc>
        <w:tc>
          <w:tcPr>
            <w:tcW w:w="2693" w:type="dxa"/>
            <w:shd w:val="clear" w:color="auto" w:fill="FFFFFF" w:themeFill="background1"/>
          </w:tcPr>
          <w:p w14:paraId="176A6D04" w14:textId="1878CF05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者：赵迎新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8E4EC5F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1A7F21E3" w14:textId="77777777" w:rsidTr="0051636F">
        <w:tc>
          <w:tcPr>
            <w:tcW w:w="8789" w:type="dxa"/>
            <w:gridSpan w:val="3"/>
            <w:shd w:val="clear" w:color="auto" w:fill="D0CECE" w:themeFill="background2" w:themeFillShade="E6"/>
          </w:tcPr>
          <w:p w14:paraId="6D875D56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学术论坛</w:t>
            </w:r>
            <w:r>
              <w:rPr>
                <w:rFonts w:ascii="Calibri" w:eastAsia="等线" w:hAnsi="Calibri"/>
              </w:rPr>
              <w:t xml:space="preserve">2    </w:t>
            </w:r>
            <w:r>
              <w:rPr>
                <w:rFonts w:ascii="Calibri" w:eastAsia="等线" w:hAnsi="Calibri" w:hint="eastAsia"/>
              </w:rPr>
              <w:t>主持人：缪国斌</w:t>
            </w:r>
            <w:r>
              <w:rPr>
                <w:rFonts w:ascii="Calibri" w:eastAsia="等线" w:hAnsi="Calibri" w:hint="eastAsia"/>
              </w:rPr>
              <w:t xml:space="preserve"> </w:t>
            </w:r>
            <w:r>
              <w:rPr>
                <w:rFonts w:ascii="Calibri" w:eastAsia="等线" w:hAnsi="Calibri"/>
              </w:rPr>
              <w:t xml:space="preserve"> </w:t>
            </w:r>
            <w:r>
              <w:rPr>
                <w:rFonts w:ascii="Calibri" w:eastAsia="等线" w:hAnsi="Calibri" w:hint="eastAsia"/>
              </w:rPr>
              <w:t>孙颖</w:t>
            </w:r>
            <w:r>
              <w:rPr>
                <w:rFonts w:ascii="Calibri" w:eastAsia="等线" w:hAnsi="Calibri" w:hint="eastAsia"/>
              </w:rPr>
              <w:t xml:space="preserve"> </w:t>
            </w:r>
            <w:r>
              <w:rPr>
                <w:rFonts w:ascii="Calibri" w:eastAsia="等线" w:hAnsi="Calibri"/>
              </w:rPr>
              <w:t xml:space="preserve"> </w:t>
            </w:r>
            <w:r>
              <w:rPr>
                <w:rFonts w:ascii="Calibri" w:eastAsia="等线" w:hAnsi="Calibri" w:hint="eastAsia"/>
              </w:rPr>
              <w:t>王云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D149AAF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4365F7F4" w14:textId="77777777" w:rsidTr="0051636F">
        <w:tc>
          <w:tcPr>
            <w:tcW w:w="1418" w:type="dxa"/>
            <w:shd w:val="clear" w:color="auto" w:fill="FFFFFF" w:themeFill="background1"/>
          </w:tcPr>
          <w:p w14:paraId="1A43D41D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14:06</w:t>
            </w:r>
            <w:r>
              <w:rPr>
                <w:rFonts w:ascii="Calibri" w:eastAsia="等线" w:hAnsi="Calibri"/>
              </w:rPr>
              <w:t>-14:</w:t>
            </w:r>
            <w:r>
              <w:rPr>
                <w:rFonts w:ascii="Calibri" w:eastAsia="等线" w:hAnsi="Calibri" w:hint="eastAsia"/>
              </w:rPr>
              <w:t>24</w:t>
            </w:r>
          </w:p>
        </w:tc>
        <w:tc>
          <w:tcPr>
            <w:tcW w:w="4678" w:type="dxa"/>
            <w:shd w:val="clear" w:color="auto" w:fill="FFFFFF" w:themeFill="background1"/>
          </w:tcPr>
          <w:p w14:paraId="372D1D6D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E</w:t>
            </w:r>
            <w:r>
              <w:rPr>
                <w:rFonts w:ascii="Calibri" w:eastAsia="等线" w:hAnsi="Calibri"/>
              </w:rPr>
              <w:t>SC</w:t>
            </w:r>
            <w:r>
              <w:rPr>
                <w:rFonts w:ascii="Calibri" w:eastAsia="等线" w:hAnsi="Calibri" w:hint="eastAsia"/>
              </w:rPr>
              <w:t>肺栓塞指南的更新要点</w:t>
            </w:r>
          </w:p>
        </w:tc>
        <w:tc>
          <w:tcPr>
            <w:tcW w:w="2693" w:type="dxa"/>
            <w:shd w:val="clear" w:color="auto" w:fill="FFFFFF" w:themeFill="background1"/>
          </w:tcPr>
          <w:p w14:paraId="58CE9D9C" w14:textId="6DAABA85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者：孙艺红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98160A9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1DE40C33" w14:textId="77777777" w:rsidTr="0051636F">
        <w:tc>
          <w:tcPr>
            <w:tcW w:w="1418" w:type="dxa"/>
            <w:shd w:val="clear" w:color="auto" w:fill="FFFFFF" w:themeFill="background1"/>
          </w:tcPr>
          <w:p w14:paraId="39E62D33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14:</w:t>
            </w:r>
            <w:r>
              <w:rPr>
                <w:rFonts w:ascii="Calibri" w:eastAsia="等线" w:hAnsi="Calibri"/>
              </w:rPr>
              <w:t>2</w:t>
            </w:r>
            <w:r>
              <w:rPr>
                <w:rFonts w:ascii="Calibri" w:eastAsia="等线" w:hAnsi="Calibri" w:hint="eastAsia"/>
              </w:rPr>
              <w:t>4</w:t>
            </w:r>
            <w:r>
              <w:rPr>
                <w:rFonts w:ascii="Calibri" w:eastAsia="等线" w:hAnsi="Calibri"/>
              </w:rPr>
              <w:t>-14:</w:t>
            </w:r>
            <w:r>
              <w:rPr>
                <w:rFonts w:ascii="Calibri" w:eastAsia="等线" w:hAnsi="Calibri" w:hint="eastAsia"/>
              </w:rPr>
              <w:t>42</w:t>
            </w:r>
          </w:p>
        </w:tc>
        <w:tc>
          <w:tcPr>
            <w:tcW w:w="4678" w:type="dxa"/>
            <w:shd w:val="clear" w:color="auto" w:fill="FFFFFF" w:themeFill="background1"/>
          </w:tcPr>
          <w:p w14:paraId="4E60C409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抗血小板药物消化道损伤的预防和治疗</w:t>
            </w:r>
          </w:p>
        </w:tc>
        <w:tc>
          <w:tcPr>
            <w:tcW w:w="2693" w:type="dxa"/>
            <w:shd w:val="clear" w:color="auto" w:fill="FFFFFF" w:themeFill="background1"/>
          </w:tcPr>
          <w:p w14:paraId="714D642F" w14:textId="5ABAA9D0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者：李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耘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10953E3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82AD3" w14:paraId="6B1E319B" w14:textId="77777777" w:rsidTr="0051636F">
        <w:tc>
          <w:tcPr>
            <w:tcW w:w="1418" w:type="dxa"/>
            <w:shd w:val="clear" w:color="auto" w:fill="FFFFFF" w:themeFill="background1"/>
          </w:tcPr>
          <w:p w14:paraId="50B4C71C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1</w:t>
            </w:r>
            <w:r>
              <w:rPr>
                <w:rFonts w:ascii="Calibri" w:eastAsia="等线" w:hAnsi="Calibri"/>
              </w:rPr>
              <w:t>4:4</w:t>
            </w:r>
            <w:r>
              <w:rPr>
                <w:rFonts w:ascii="Calibri" w:eastAsia="等线" w:hAnsi="Calibri" w:hint="eastAsia"/>
              </w:rPr>
              <w:t>2</w:t>
            </w:r>
            <w:r>
              <w:rPr>
                <w:rFonts w:ascii="Calibri" w:eastAsia="等线" w:hAnsi="Calibri"/>
              </w:rPr>
              <w:t>-1</w:t>
            </w:r>
            <w:r>
              <w:rPr>
                <w:rFonts w:ascii="Calibri" w:eastAsia="等线" w:hAnsi="Calibri" w:hint="eastAsia"/>
              </w:rPr>
              <w:t>5:00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75B0F" w14:textId="77777777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老年心律失常管理策略</w:t>
            </w:r>
          </w:p>
        </w:tc>
        <w:tc>
          <w:tcPr>
            <w:tcW w:w="2693" w:type="dxa"/>
            <w:shd w:val="clear" w:color="auto" w:fill="FFFFFF" w:themeFill="background1"/>
          </w:tcPr>
          <w:p w14:paraId="467D18C7" w14:textId="4611648F" w:rsidR="00982AD3" w:rsidRDefault="00645699">
            <w:pPr>
              <w:rPr>
                <w:rFonts w:ascii="Calibri" w:eastAsia="等线" w:hAnsi="Calibri"/>
              </w:rPr>
            </w:pPr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者：易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忠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82C6B53" w14:textId="77777777" w:rsidR="00982AD3" w:rsidRDefault="00982AD3">
            <w:pPr>
              <w:rPr>
                <w:rFonts w:ascii="Calibri" w:eastAsia="等线" w:hAnsi="Calibri"/>
              </w:rPr>
            </w:pPr>
          </w:p>
        </w:tc>
      </w:tr>
      <w:tr w:rsidR="00926DDE" w14:paraId="758AE06B" w14:textId="77777777" w:rsidTr="00407E1B">
        <w:tc>
          <w:tcPr>
            <w:tcW w:w="10207" w:type="dxa"/>
            <w:gridSpan w:val="4"/>
            <w:shd w:val="clear" w:color="auto" w:fill="A8D08D" w:themeFill="accent6" w:themeFillTint="99"/>
          </w:tcPr>
          <w:p w14:paraId="1A8B8570" w14:textId="77777777" w:rsidR="00926DDE" w:rsidRPr="000136B7" w:rsidRDefault="00926DDE" w:rsidP="00407E1B">
            <w:pPr>
              <w:jc w:val="center"/>
              <w:rPr>
                <w:b/>
              </w:rPr>
            </w:pPr>
            <w:r w:rsidRPr="000136B7">
              <w:rPr>
                <w:rFonts w:hint="eastAsia"/>
                <w:b/>
              </w:rPr>
              <w:t>老年神经内科分论坛</w:t>
            </w:r>
          </w:p>
        </w:tc>
      </w:tr>
      <w:tr w:rsidR="00926DDE" w14:paraId="5A4EA216" w14:textId="77777777" w:rsidTr="00407E1B">
        <w:tc>
          <w:tcPr>
            <w:tcW w:w="1418" w:type="dxa"/>
            <w:shd w:val="clear" w:color="auto" w:fill="FFFFFF" w:themeFill="background1"/>
          </w:tcPr>
          <w:p w14:paraId="6BD054B1" w14:textId="1286422B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10</w:t>
            </w:r>
          </w:p>
        </w:tc>
        <w:tc>
          <w:tcPr>
            <w:tcW w:w="4678" w:type="dxa"/>
            <w:shd w:val="clear" w:color="auto" w:fill="FFFFFF" w:themeFill="background1"/>
          </w:tcPr>
          <w:p w14:paraId="324DF2D4" w14:textId="77777777" w:rsidR="00926DDE" w:rsidRDefault="00926DDE" w:rsidP="00407E1B">
            <w:r>
              <w:rPr>
                <w:rFonts w:ascii="Calibri" w:eastAsia="等线" w:hAnsi="Calibri" w:hint="eastAsia"/>
              </w:rPr>
              <w:t>颁发学组委员证书</w:t>
            </w:r>
          </w:p>
        </w:tc>
        <w:tc>
          <w:tcPr>
            <w:tcW w:w="2693" w:type="dxa"/>
            <w:shd w:val="clear" w:color="auto" w:fill="FFFFFF" w:themeFill="background1"/>
          </w:tcPr>
          <w:p w14:paraId="73697179" w14:textId="77777777" w:rsidR="00926DDE" w:rsidRDefault="00926DDE" w:rsidP="00407E1B">
            <w:r>
              <w:rPr>
                <w:rFonts w:hint="eastAsia"/>
              </w:rPr>
              <w:t>主持人：张　巍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F333395" w14:textId="77777777" w:rsidR="00926DDE" w:rsidRDefault="00926DDE" w:rsidP="00407E1B">
            <w:r>
              <w:rPr>
                <w:rFonts w:ascii="Calibri" w:eastAsia="等线" w:hAnsi="Calibri" w:hint="eastAsia"/>
              </w:rPr>
              <w:t>第二分会场</w:t>
            </w:r>
          </w:p>
        </w:tc>
      </w:tr>
      <w:tr w:rsidR="00926DDE" w14:paraId="20619159" w14:textId="77777777" w:rsidTr="00407E1B">
        <w:tc>
          <w:tcPr>
            <w:tcW w:w="8789" w:type="dxa"/>
            <w:gridSpan w:val="3"/>
            <w:shd w:val="clear" w:color="auto" w:fill="D0CECE" w:themeFill="background2" w:themeFillShade="E6"/>
          </w:tcPr>
          <w:p w14:paraId="15AD005C" w14:textId="77777777" w:rsidR="00926DDE" w:rsidRDefault="00926DDE" w:rsidP="00407E1B">
            <w:r>
              <w:rPr>
                <w:rFonts w:hint="eastAsia"/>
              </w:rPr>
              <w:t>主题演讲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主持人：</w:t>
            </w:r>
            <w:r w:rsidRPr="000136B7">
              <w:rPr>
                <w:rFonts w:hint="eastAsia"/>
              </w:rPr>
              <w:t>郭远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0136B7">
              <w:rPr>
                <w:rFonts w:hint="eastAsia"/>
              </w:rPr>
              <w:t>刘占东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136B7">
              <w:rPr>
                <w:rFonts w:hint="eastAsia"/>
              </w:rPr>
              <w:t>马惠清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0136B7">
              <w:rPr>
                <w:rFonts w:hint="eastAsia"/>
              </w:rPr>
              <w:t>王秋梅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8F37F26" w14:textId="77777777" w:rsidR="00926DDE" w:rsidRDefault="00926DDE" w:rsidP="00407E1B"/>
        </w:tc>
      </w:tr>
      <w:tr w:rsidR="00926DDE" w14:paraId="19047F4A" w14:textId="77777777" w:rsidTr="00407E1B">
        <w:tc>
          <w:tcPr>
            <w:tcW w:w="1418" w:type="dxa"/>
            <w:shd w:val="clear" w:color="auto" w:fill="FFFFFF" w:themeFill="background1"/>
          </w:tcPr>
          <w:p w14:paraId="5A11D42E" w14:textId="20B66AE5" w:rsidR="00926DDE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3</w:t>
            </w:r>
            <w:r w:rsidRPr="000136B7">
              <w:t>:</w:t>
            </w:r>
            <w:r w:rsidR="00F30F01">
              <w:rPr>
                <w:rFonts w:hint="eastAsia"/>
              </w:rPr>
              <w:t>10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3</w:t>
            </w:r>
            <w:r w:rsidRPr="000136B7">
              <w:t>:</w:t>
            </w:r>
            <w:r w:rsidR="00F30F01">
              <w:rPr>
                <w:rFonts w:hint="eastAsia"/>
              </w:rPr>
              <w:t>30</w:t>
            </w:r>
            <w:r w:rsidRPr="000136B7">
              <w:t xml:space="preserve">  </w:t>
            </w:r>
          </w:p>
        </w:tc>
        <w:tc>
          <w:tcPr>
            <w:tcW w:w="4678" w:type="dxa"/>
            <w:shd w:val="clear" w:color="auto" w:fill="FFFFFF" w:themeFill="background1"/>
          </w:tcPr>
          <w:p w14:paraId="7905C22C" w14:textId="77777777" w:rsidR="00926DDE" w:rsidRDefault="00926DDE" w:rsidP="00407E1B">
            <w:pPr>
              <w:rPr>
                <w:rFonts w:ascii="Calibri" w:eastAsia="等线" w:hAnsi="Calibri"/>
              </w:rPr>
            </w:pPr>
            <w:r w:rsidRPr="000136B7">
              <w:rPr>
                <w:rFonts w:ascii="Calibri" w:eastAsia="等线" w:hAnsi="Calibri" w:hint="eastAsia"/>
              </w:rPr>
              <w:t>脑小血管病认知障碍中国诊治指南</w:t>
            </w:r>
          </w:p>
        </w:tc>
        <w:tc>
          <w:tcPr>
            <w:tcW w:w="2693" w:type="dxa"/>
            <w:shd w:val="clear" w:color="auto" w:fill="FFFFFF" w:themeFill="background1"/>
          </w:tcPr>
          <w:p w14:paraId="6CF70D8A" w14:textId="77777777" w:rsidR="00926DDE" w:rsidRDefault="00926DDE" w:rsidP="00407E1B">
            <w:r w:rsidRPr="000136B7">
              <w:rPr>
                <w:rFonts w:hint="eastAsia"/>
              </w:rPr>
              <w:t>讲</w:t>
            </w:r>
            <w:r>
              <w:rPr>
                <w:rFonts w:hint="eastAsia"/>
              </w:rPr>
              <w:t xml:space="preserve">　</w:t>
            </w:r>
            <w:r w:rsidRPr="000136B7">
              <w:rPr>
                <w:rFonts w:hint="eastAsia"/>
              </w:rPr>
              <w:t>者：彭丹涛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CCF5533" w14:textId="77777777" w:rsidR="00926DDE" w:rsidRDefault="00926DDE" w:rsidP="00407E1B"/>
        </w:tc>
      </w:tr>
      <w:tr w:rsidR="00926DDE" w14:paraId="66809D2B" w14:textId="77777777" w:rsidTr="00407E1B">
        <w:tc>
          <w:tcPr>
            <w:tcW w:w="1418" w:type="dxa"/>
            <w:shd w:val="clear" w:color="auto" w:fill="FFFFFF" w:themeFill="background1"/>
          </w:tcPr>
          <w:p w14:paraId="5C93F3BA" w14:textId="7486E263" w:rsidR="00926DDE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3</w:t>
            </w:r>
            <w:r w:rsidRPr="000136B7">
              <w:t>:</w:t>
            </w:r>
            <w:r w:rsidR="00F30F01">
              <w:rPr>
                <w:rFonts w:hint="eastAsia"/>
              </w:rPr>
              <w:t>30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3</w:t>
            </w:r>
            <w:r w:rsidRPr="000136B7">
              <w:t>:</w:t>
            </w:r>
            <w:r w:rsidR="00F30F01">
              <w:rPr>
                <w:rFonts w:hint="eastAsia"/>
              </w:rPr>
              <w:t>50</w:t>
            </w:r>
          </w:p>
        </w:tc>
        <w:tc>
          <w:tcPr>
            <w:tcW w:w="4678" w:type="dxa"/>
            <w:shd w:val="clear" w:color="auto" w:fill="FFFFFF" w:themeFill="background1"/>
          </w:tcPr>
          <w:p w14:paraId="32FA091A" w14:textId="77777777" w:rsidR="00926DDE" w:rsidRDefault="00926DDE" w:rsidP="00407E1B">
            <w:pPr>
              <w:rPr>
                <w:rFonts w:ascii="Calibri" w:eastAsia="等线" w:hAnsi="Calibri"/>
              </w:rPr>
            </w:pPr>
            <w:r w:rsidRPr="000136B7">
              <w:rPr>
                <w:rFonts w:ascii="Calibri" w:eastAsia="等线" w:hAnsi="Calibri" w:hint="eastAsia"/>
              </w:rPr>
              <w:t>帕金森病运动症状治疗国际共识</w:t>
            </w:r>
          </w:p>
        </w:tc>
        <w:tc>
          <w:tcPr>
            <w:tcW w:w="2693" w:type="dxa"/>
            <w:shd w:val="clear" w:color="auto" w:fill="FFFFFF" w:themeFill="background1"/>
          </w:tcPr>
          <w:p w14:paraId="3D3BFED1" w14:textId="77777777" w:rsidR="00926DDE" w:rsidRDefault="00926DDE" w:rsidP="00407E1B">
            <w:r w:rsidRPr="000136B7">
              <w:rPr>
                <w:rFonts w:hint="eastAsia"/>
              </w:rPr>
              <w:t>讲</w:t>
            </w:r>
            <w:r>
              <w:rPr>
                <w:rFonts w:hint="eastAsia"/>
              </w:rPr>
              <w:t xml:space="preserve">　</w:t>
            </w:r>
            <w:r w:rsidRPr="000136B7">
              <w:rPr>
                <w:rFonts w:hint="eastAsia"/>
              </w:rPr>
              <w:t>者：王振福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1AB5FA2" w14:textId="77777777" w:rsidR="00926DDE" w:rsidRDefault="00926DDE" w:rsidP="00407E1B"/>
        </w:tc>
      </w:tr>
      <w:tr w:rsidR="00926DDE" w14:paraId="2FC392F1" w14:textId="77777777" w:rsidTr="00407E1B">
        <w:tc>
          <w:tcPr>
            <w:tcW w:w="1418" w:type="dxa"/>
            <w:shd w:val="clear" w:color="auto" w:fill="FFFFFF" w:themeFill="background1"/>
          </w:tcPr>
          <w:p w14:paraId="6F1A7A39" w14:textId="289052A0" w:rsidR="00926DDE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3</w:t>
            </w:r>
            <w:r w:rsidRPr="000136B7">
              <w:t>:</w:t>
            </w:r>
            <w:r w:rsidR="00F30F01">
              <w:rPr>
                <w:rFonts w:hint="eastAsia"/>
              </w:rPr>
              <w:t>50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10</w:t>
            </w:r>
            <w:r w:rsidRPr="000136B7">
              <w:t xml:space="preserve">   </w:t>
            </w:r>
          </w:p>
        </w:tc>
        <w:tc>
          <w:tcPr>
            <w:tcW w:w="4678" w:type="dxa"/>
            <w:shd w:val="clear" w:color="auto" w:fill="FFFFFF" w:themeFill="background1"/>
          </w:tcPr>
          <w:p w14:paraId="65CFC35B" w14:textId="77777777" w:rsidR="00926DDE" w:rsidRDefault="00926DDE" w:rsidP="00407E1B">
            <w:pPr>
              <w:rPr>
                <w:rFonts w:ascii="Calibri" w:eastAsia="等线" w:hAnsi="Calibri"/>
              </w:rPr>
            </w:pPr>
            <w:r w:rsidRPr="000136B7">
              <w:rPr>
                <w:rFonts w:ascii="Calibri" w:eastAsia="等线" w:hAnsi="Calibri" w:hint="eastAsia"/>
              </w:rPr>
              <w:t>阿尔茨海默病诊治进展</w:t>
            </w:r>
          </w:p>
        </w:tc>
        <w:tc>
          <w:tcPr>
            <w:tcW w:w="2693" w:type="dxa"/>
            <w:shd w:val="clear" w:color="auto" w:fill="FFFFFF" w:themeFill="background1"/>
          </w:tcPr>
          <w:p w14:paraId="6E867490" w14:textId="77777777" w:rsidR="00926DDE" w:rsidRDefault="00926DDE" w:rsidP="00407E1B">
            <w:r w:rsidRPr="000136B7">
              <w:rPr>
                <w:rFonts w:hint="eastAsia"/>
              </w:rPr>
              <w:t>讲</w:t>
            </w:r>
            <w:r>
              <w:rPr>
                <w:rFonts w:hint="eastAsia"/>
              </w:rPr>
              <w:t xml:space="preserve">　</w:t>
            </w:r>
            <w:r w:rsidRPr="000136B7">
              <w:rPr>
                <w:rFonts w:hint="eastAsia"/>
              </w:rPr>
              <w:t>者：张</w:t>
            </w:r>
            <w:r>
              <w:rPr>
                <w:rFonts w:hint="eastAsia"/>
              </w:rPr>
              <w:t xml:space="preserve">　</w:t>
            </w:r>
            <w:r w:rsidRPr="000136B7">
              <w:rPr>
                <w:rFonts w:hint="eastAsia"/>
              </w:rPr>
              <w:t>巍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732B7D7" w14:textId="77777777" w:rsidR="00926DDE" w:rsidRDefault="00926DDE" w:rsidP="00407E1B"/>
        </w:tc>
      </w:tr>
      <w:tr w:rsidR="00926DDE" w14:paraId="7D9E7B72" w14:textId="77777777" w:rsidTr="00407E1B">
        <w:tc>
          <w:tcPr>
            <w:tcW w:w="1418" w:type="dxa"/>
            <w:shd w:val="clear" w:color="auto" w:fill="FFFFFF" w:themeFill="background1"/>
          </w:tcPr>
          <w:p w14:paraId="7CE8E73D" w14:textId="30672163" w:rsidR="00926DDE" w:rsidRPr="000136B7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10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30</w:t>
            </w:r>
            <w:r w:rsidRPr="000136B7">
              <w:t xml:space="preserve">   </w:t>
            </w:r>
          </w:p>
        </w:tc>
        <w:tc>
          <w:tcPr>
            <w:tcW w:w="4678" w:type="dxa"/>
            <w:shd w:val="clear" w:color="auto" w:fill="FFFFFF" w:themeFill="background1"/>
          </w:tcPr>
          <w:p w14:paraId="0DFBF823" w14:textId="77777777" w:rsidR="00926DDE" w:rsidRPr="000136B7" w:rsidRDefault="00926DDE" w:rsidP="00407E1B">
            <w:pPr>
              <w:rPr>
                <w:rFonts w:ascii="Calibri" w:eastAsia="等线" w:hAnsi="Calibri"/>
              </w:rPr>
            </w:pPr>
            <w:r w:rsidRPr="000136B7">
              <w:rPr>
                <w:rFonts w:ascii="Calibri" w:eastAsia="等线" w:hAnsi="Calibri" w:hint="eastAsia"/>
              </w:rPr>
              <w:t>痴呆患者综合评估和多学科管理</w:t>
            </w:r>
          </w:p>
        </w:tc>
        <w:tc>
          <w:tcPr>
            <w:tcW w:w="2693" w:type="dxa"/>
            <w:shd w:val="clear" w:color="auto" w:fill="FFFFFF" w:themeFill="background1"/>
          </w:tcPr>
          <w:p w14:paraId="166B1CA0" w14:textId="77777777" w:rsidR="00926DDE" w:rsidRPr="000136B7" w:rsidRDefault="00926DDE" w:rsidP="00407E1B">
            <w:r w:rsidRPr="000136B7">
              <w:rPr>
                <w:rFonts w:hint="eastAsia"/>
              </w:rPr>
              <w:t>讲</w:t>
            </w:r>
            <w:r>
              <w:rPr>
                <w:rFonts w:hint="eastAsia"/>
              </w:rPr>
              <w:t xml:space="preserve">　</w:t>
            </w:r>
            <w:r w:rsidRPr="000136B7">
              <w:rPr>
                <w:rFonts w:hint="eastAsia"/>
              </w:rPr>
              <w:t>者：吕继辉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635EBA9" w14:textId="77777777" w:rsidR="00926DDE" w:rsidRDefault="00926DDE" w:rsidP="00407E1B"/>
        </w:tc>
      </w:tr>
      <w:tr w:rsidR="00926DDE" w14:paraId="5205EDEA" w14:textId="77777777" w:rsidTr="00407E1B">
        <w:tc>
          <w:tcPr>
            <w:tcW w:w="1418" w:type="dxa"/>
            <w:shd w:val="clear" w:color="auto" w:fill="FFFFFF" w:themeFill="background1"/>
          </w:tcPr>
          <w:p w14:paraId="43F2C870" w14:textId="47F2A90F" w:rsidR="00926DDE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30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50</w:t>
            </w:r>
            <w:r w:rsidRPr="000136B7">
              <w:t xml:space="preserve">   </w:t>
            </w:r>
          </w:p>
        </w:tc>
        <w:tc>
          <w:tcPr>
            <w:tcW w:w="4678" w:type="dxa"/>
            <w:shd w:val="clear" w:color="auto" w:fill="FFFFFF" w:themeFill="background1"/>
          </w:tcPr>
          <w:p w14:paraId="54004CA0" w14:textId="77777777" w:rsidR="00926DDE" w:rsidRDefault="00926DDE" w:rsidP="00407E1B">
            <w:pPr>
              <w:rPr>
                <w:rFonts w:ascii="Calibri" w:eastAsia="等线" w:hAnsi="Calibri"/>
              </w:rPr>
            </w:pPr>
            <w:r w:rsidRPr="000136B7">
              <w:rPr>
                <w:rFonts w:ascii="Calibri" w:eastAsia="等线" w:hAnsi="Calibri" w:hint="eastAsia"/>
              </w:rPr>
              <w:t>神经心理量表在老年认知评估中的应用</w:t>
            </w:r>
          </w:p>
        </w:tc>
        <w:tc>
          <w:tcPr>
            <w:tcW w:w="2693" w:type="dxa"/>
            <w:shd w:val="clear" w:color="auto" w:fill="FFFFFF" w:themeFill="background1"/>
          </w:tcPr>
          <w:p w14:paraId="2A886B18" w14:textId="77777777" w:rsidR="00926DDE" w:rsidRDefault="00926DDE" w:rsidP="00407E1B">
            <w:r w:rsidRPr="000136B7">
              <w:rPr>
                <w:rFonts w:hint="eastAsia"/>
              </w:rPr>
              <w:t>主持人：高俊华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E8150CF" w14:textId="77777777" w:rsidR="00926DDE" w:rsidRDefault="00926DDE" w:rsidP="00407E1B"/>
        </w:tc>
      </w:tr>
      <w:tr w:rsidR="00926DDE" w14:paraId="6D2CDD53" w14:textId="77777777" w:rsidTr="00407E1B">
        <w:tc>
          <w:tcPr>
            <w:tcW w:w="1418" w:type="dxa"/>
            <w:shd w:val="clear" w:color="auto" w:fill="FFFFFF" w:themeFill="background1"/>
          </w:tcPr>
          <w:p w14:paraId="4885063F" w14:textId="0D4E6A7F" w:rsidR="00926DDE" w:rsidRPr="000136B7" w:rsidRDefault="00926DDE" w:rsidP="00407E1B">
            <w:r w:rsidRPr="000136B7">
              <w:t>1</w:t>
            </w:r>
            <w:r w:rsidR="00F30F01">
              <w:rPr>
                <w:rFonts w:hint="eastAsia"/>
              </w:rPr>
              <w:t>4</w:t>
            </w:r>
            <w:r w:rsidRPr="000136B7">
              <w:t>:</w:t>
            </w:r>
            <w:r w:rsidR="00F30F01">
              <w:rPr>
                <w:rFonts w:hint="eastAsia"/>
              </w:rPr>
              <w:t>50</w:t>
            </w:r>
            <w:r>
              <w:rPr>
                <w:rFonts w:hint="eastAsia"/>
              </w:rPr>
              <w:t>-</w:t>
            </w:r>
            <w:r w:rsidRPr="000136B7">
              <w:t>1</w:t>
            </w:r>
            <w:r w:rsidR="00F30F01">
              <w:rPr>
                <w:rFonts w:hint="eastAsia"/>
              </w:rPr>
              <w:t>5</w:t>
            </w:r>
            <w:r w:rsidRPr="000136B7">
              <w:t>:</w:t>
            </w:r>
            <w:r w:rsidR="00F30F01">
              <w:rPr>
                <w:rFonts w:hint="eastAsia"/>
              </w:rPr>
              <w:t>0</w:t>
            </w:r>
            <w:r w:rsidRPr="000136B7">
              <w:t xml:space="preserve">0   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324D695E" w14:textId="77777777" w:rsidR="00926DDE" w:rsidRPr="000136B7" w:rsidRDefault="00926DDE" w:rsidP="00407E1B">
            <w:r w:rsidRPr="000136B7">
              <w:rPr>
                <w:rFonts w:ascii="Calibri" w:eastAsia="等线" w:hAnsi="Calibri" w:hint="eastAsia"/>
              </w:rPr>
              <w:t>讨论与总结</w:t>
            </w:r>
            <w:r w:rsidRPr="000136B7">
              <w:rPr>
                <w:rFonts w:ascii="Calibri" w:eastAsia="等线" w:hAnsi="Calibri" w:hint="eastAsia"/>
              </w:rPr>
              <w:t xml:space="preserve">                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ED003C1" w14:textId="77777777" w:rsidR="00926DDE" w:rsidRDefault="00926DDE" w:rsidP="00407E1B"/>
        </w:tc>
      </w:tr>
      <w:tr w:rsidR="00982AD3" w14:paraId="49E9D3CE" w14:textId="77777777" w:rsidTr="0051636F">
        <w:tc>
          <w:tcPr>
            <w:tcW w:w="10207" w:type="dxa"/>
            <w:gridSpan w:val="4"/>
            <w:shd w:val="clear" w:color="auto" w:fill="A8D08D" w:themeFill="accent6" w:themeFillTint="99"/>
          </w:tcPr>
          <w:p w14:paraId="0061FB14" w14:textId="77777777" w:rsidR="00982AD3" w:rsidRDefault="006456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老年骨代谢与骨质疏松分论坛</w:t>
            </w:r>
          </w:p>
        </w:tc>
      </w:tr>
      <w:tr w:rsidR="00982AD3" w14:paraId="18BD043D" w14:textId="77777777" w:rsidTr="0051636F">
        <w:tc>
          <w:tcPr>
            <w:tcW w:w="1418" w:type="dxa"/>
            <w:shd w:val="clear" w:color="auto" w:fill="FFFFFF" w:themeFill="background1"/>
          </w:tcPr>
          <w:p w14:paraId="2A6F5FC1" w14:textId="77777777" w:rsidR="00982AD3" w:rsidRDefault="00645699">
            <w:bookmarkStart w:id="5" w:name="_Hlk24960867"/>
            <w:r>
              <w:rPr>
                <w:rFonts w:ascii="Calibri" w:eastAsia="等线" w:hAnsi="Calibri"/>
              </w:rPr>
              <w:t>13:00-13:10</w:t>
            </w:r>
          </w:p>
        </w:tc>
        <w:tc>
          <w:tcPr>
            <w:tcW w:w="4678" w:type="dxa"/>
            <w:shd w:val="clear" w:color="auto" w:fill="FFFFFF" w:themeFill="background1"/>
          </w:tcPr>
          <w:p w14:paraId="0DB92FC8" w14:textId="77777777" w:rsidR="00982AD3" w:rsidRDefault="00645699">
            <w:r>
              <w:rPr>
                <w:rFonts w:ascii="Calibri" w:eastAsia="等线" w:hAnsi="Calibri" w:hint="eastAsia"/>
              </w:rPr>
              <w:t>颁发学组委员证书</w:t>
            </w:r>
            <w:r>
              <w:rPr>
                <w:rFonts w:ascii="Calibri" w:eastAsia="等线" w:hAnsi="Calibri" w:hint="eastAsi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46AB5C5" w14:textId="244B8D2E" w:rsidR="00982AD3" w:rsidRDefault="00645699">
            <w:r>
              <w:rPr>
                <w:rFonts w:hint="eastAsia"/>
              </w:rPr>
              <w:t>主持人：张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萍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CBFD30" w14:textId="1D71F10C" w:rsidR="00982AD3" w:rsidRDefault="00330BD6">
            <w:r>
              <w:rPr>
                <w:rFonts w:ascii="Calibri" w:eastAsia="等线" w:hAnsi="Calibri" w:hint="eastAsia"/>
              </w:rPr>
              <w:t>第</w:t>
            </w:r>
            <w:r w:rsidR="005834B5">
              <w:rPr>
                <w:rFonts w:ascii="Calibri" w:eastAsia="等线" w:hAnsi="Calibri" w:hint="eastAsia"/>
              </w:rPr>
              <w:t>三</w:t>
            </w:r>
            <w:r>
              <w:rPr>
                <w:rFonts w:ascii="Calibri" w:eastAsia="等线" w:hAnsi="Calibri" w:hint="eastAsia"/>
              </w:rPr>
              <w:t>分会场</w:t>
            </w:r>
          </w:p>
        </w:tc>
      </w:tr>
      <w:bookmarkEnd w:id="5"/>
      <w:tr w:rsidR="00982AD3" w14:paraId="59B9342D" w14:textId="77777777" w:rsidTr="0051636F">
        <w:tc>
          <w:tcPr>
            <w:tcW w:w="8789" w:type="dxa"/>
            <w:gridSpan w:val="3"/>
            <w:shd w:val="clear" w:color="auto" w:fill="D0CECE" w:themeFill="background2" w:themeFillShade="E6"/>
          </w:tcPr>
          <w:p w14:paraId="26585DEC" w14:textId="77777777" w:rsidR="00982AD3" w:rsidRDefault="00645699">
            <w:r>
              <w:rPr>
                <w:rFonts w:hint="eastAsia"/>
              </w:rPr>
              <w:t>病例报告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主持人：吴青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李跃华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孙彤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717DE55" w14:textId="77777777" w:rsidR="00982AD3" w:rsidRDefault="00982AD3"/>
        </w:tc>
      </w:tr>
      <w:tr w:rsidR="00982AD3" w14:paraId="35F68004" w14:textId="77777777" w:rsidTr="0051636F">
        <w:tc>
          <w:tcPr>
            <w:tcW w:w="1418" w:type="dxa"/>
            <w:shd w:val="clear" w:color="auto" w:fill="FFFFFF" w:themeFill="background1"/>
          </w:tcPr>
          <w:p w14:paraId="31137F43" w14:textId="77777777" w:rsidR="00982AD3" w:rsidRDefault="00645699">
            <w:r>
              <w:rPr>
                <w:rFonts w:hint="eastAsia"/>
              </w:rPr>
              <w:t>13:10-13:30</w:t>
            </w:r>
          </w:p>
        </w:tc>
        <w:tc>
          <w:tcPr>
            <w:tcW w:w="4678" w:type="dxa"/>
            <w:shd w:val="clear" w:color="auto" w:fill="FFFFFF" w:themeFill="background1"/>
          </w:tcPr>
          <w:p w14:paraId="5405E9CE" w14:textId="77777777" w:rsidR="00982AD3" w:rsidRDefault="00645699">
            <w:r>
              <w:rPr>
                <w:rFonts w:hint="eastAsia"/>
              </w:rPr>
              <w:t>严重骨质疏松治疗策略</w:t>
            </w:r>
          </w:p>
        </w:tc>
        <w:tc>
          <w:tcPr>
            <w:tcW w:w="2693" w:type="dxa"/>
            <w:shd w:val="clear" w:color="auto" w:fill="FFFFFF" w:themeFill="background1"/>
          </w:tcPr>
          <w:p w14:paraId="01E77415" w14:textId="554957CC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</w:t>
            </w:r>
            <w:r>
              <w:rPr>
                <w:rFonts w:hint="eastAsia"/>
              </w:rPr>
              <w:t>卜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75D00DA" w14:textId="77777777" w:rsidR="00982AD3" w:rsidRDefault="00982AD3"/>
        </w:tc>
      </w:tr>
      <w:tr w:rsidR="00982AD3" w14:paraId="14295A93" w14:textId="77777777" w:rsidTr="0051636F">
        <w:tc>
          <w:tcPr>
            <w:tcW w:w="1418" w:type="dxa"/>
            <w:shd w:val="clear" w:color="auto" w:fill="FFFFFF" w:themeFill="background1"/>
          </w:tcPr>
          <w:p w14:paraId="4C99FB9C" w14:textId="77777777" w:rsidR="00982AD3" w:rsidRDefault="00645699">
            <w:r>
              <w:rPr>
                <w:rFonts w:hint="eastAsia"/>
              </w:rPr>
              <w:t>13:30-13:35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4A566790" w14:textId="77777777" w:rsidR="00982AD3" w:rsidRDefault="00645699">
            <w:r>
              <w:rPr>
                <w:rFonts w:hint="eastAsia"/>
              </w:rPr>
              <w:t>点评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FCFDB9F" w14:textId="77777777" w:rsidR="00982AD3" w:rsidRDefault="00982AD3"/>
        </w:tc>
      </w:tr>
      <w:tr w:rsidR="00982AD3" w14:paraId="411F8985" w14:textId="77777777" w:rsidTr="0051636F">
        <w:tc>
          <w:tcPr>
            <w:tcW w:w="1418" w:type="dxa"/>
            <w:shd w:val="clear" w:color="auto" w:fill="FFFFFF" w:themeFill="background1"/>
          </w:tcPr>
          <w:p w14:paraId="11847DF7" w14:textId="77777777" w:rsidR="00982AD3" w:rsidRDefault="00645699">
            <w:r>
              <w:rPr>
                <w:rFonts w:hint="eastAsia"/>
              </w:rPr>
              <w:t>13:35-13:55</w:t>
            </w:r>
          </w:p>
        </w:tc>
        <w:tc>
          <w:tcPr>
            <w:tcW w:w="4678" w:type="dxa"/>
            <w:shd w:val="clear" w:color="auto" w:fill="FFFFFF" w:themeFill="background1"/>
          </w:tcPr>
          <w:p w14:paraId="22E127ED" w14:textId="77777777" w:rsidR="00982AD3" w:rsidRDefault="00645699">
            <w:r>
              <w:rPr>
                <w:rFonts w:hint="eastAsia"/>
              </w:rPr>
              <w:t>老年女性</w:t>
            </w:r>
            <w:r>
              <w:rPr>
                <w:rFonts w:hint="eastAsia"/>
              </w:rPr>
              <w:t>-</w:t>
            </w:r>
            <w:r>
              <w:t>PTH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甲状旁腺超声阴性</w:t>
            </w:r>
          </w:p>
        </w:tc>
        <w:tc>
          <w:tcPr>
            <w:tcW w:w="2693" w:type="dxa"/>
            <w:shd w:val="clear" w:color="auto" w:fill="FFFFFF" w:themeFill="background1"/>
          </w:tcPr>
          <w:p w14:paraId="32C5759B" w14:textId="79B9FF01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</w:t>
            </w:r>
            <w:r>
              <w:rPr>
                <w:rFonts w:hint="eastAsia"/>
              </w:rPr>
              <w:t>刘晓艳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C3D9239" w14:textId="77777777" w:rsidR="00982AD3" w:rsidRDefault="00982AD3"/>
        </w:tc>
      </w:tr>
      <w:tr w:rsidR="00982AD3" w14:paraId="7A299FC7" w14:textId="77777777" w:rsidTr="0051636F">
        <w:tc>
          <w:tcPr>
            <w:tcW w:w="1418" w:type="dxa"/>
            <w:shd w:val="clear" w:color="auto" w:fill="FFFFFF" w:themeFill="background1"/>
          </w:tcPr>
          <w:p w14:paraId="71EB93F9" w14:textId="77777777" w:rsidR="00982AD3" w:rsidRDefault="00645699">
            <w:r>
              <w:rPr>
                <w:rFonts w:hint="eastAsia"/>
              </w:rPr>
              <w:t>13:55-14:00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75989D6E" w14:textId="77777777" w:rsidR="00982AD3" w:rsidRDefault="00645699">
            <w:r>
              <w:rPr>
                <w:rFonts w:hint="eastAsia"/>
              </w:rPr>
              <w:t>点评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ADC8D67" w14:textId="77777777" w:rsidR="00982AD3" w:rsidRDefault="00982AD3"/>
        </w:tc>
      </w:tr>
      <w:tr w:rsidR="00982AD3" w14:paraId="339E24D1" w14:textId="77777777" w:rsidTr="0051636F">
        <w:tc>
          <w:tcPr>
            <w:tcW w:w="1418" w:type="dxa"/>
            <w:shd w:val="clear" w:color="auto" w:fill="FFFFFF" w:themeFill="background1"/>
          </w:tcPr>
          <w:p w14:paraId="29E37CC5" w14:textId="77777777" w:rsidR="00982AD3" w:rsidRDefault="00645699">
            <w:r>
              <w:rPr>
                <w:rFonts w:hint="eastAsia"/>
              </w:rPr>
              <w:t>14:00-14:20</w:t>
            </w:r>
          </w:p>
        </w:tc>
        <w:tc>
          <w:tcPr>
            <w:tcW w:w="4678" w:type="dxa"/>
            <w:shd w:val="clear" w:color="auto" w:fill="FFFFFF" w:themeFill="background1"/>
          </w:tcPr>
          <w:p w14:paraId="17366590" w14:textId="77777777" w:rsidR="00982AD3" w:rsidRDefault="00645699">
            <w:r>
              <w:rPr>
                <w:rFonts w:hint="eastAsia"/>
              </w:rPr>
              <w:t>低磷的思考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例特殊病例报告</w:t>
            </w:r>
          </w:p>
        </w:tc>
        <w:tc>
          <w:tcPr>
            <w:tcW w:w="2693" w:type="dxa"/>
            <w:shd w:val="clear" w:color="auto" w:fill="FFFFFF" w:themeFill="background1"/>
          </w:tcPr>
          <w:p w14:paraId="1CE3108B" w14:textId="6F78C31F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</w:t>
            </w:r>
            <w:r>
              <w:rPr>
                <w:rFonts w:hint="eastAsia"/>
              </w:rPr>
              <w:t>张自琴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DFE660F" w14:textId="77777777" w:rsidR="00982AD3" w:rsidRDefault="00982AD3"/>
        </w:tc>
      </w:tr>
      <w:tr w:rsidR="00982AD3" w14:paraId="09C564F0" w14:textId="77777777" w:rsidTr="0051636F">
        <w:tc>
          <w:tcPr>
            <w:tcW w:w="1418" w:type="dxa"/>
            <w:shd w:val="clear" w:color="auto" w:fill="FFFFFF" w:themeFill="background1"/>
          </w:tcPr>
          <w:p w14:paraId="54F737D2" w14:textId="77777777" w:rsidR="00982AD3" w:rsidRDefault="00645699">
            <w:r>
              <w:rPr>
                <w:rFonts w:hint="eastAsia"/>
              </w:rPr>
              <w:t>14:20-14:25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2B256196" w14:textId="77777777" w:rsidR="00982AD3" w:rsidRDefault="00645699">
            <w:r>
              <w:rPr>
                <w:rFonts w:hint="eastAsia"/>
              </w:rPr>
              <w:t>点评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41D795A" w14:textId="77777777" w:rsidR="00982AD3" w:rsidRDefault="00982AD3"/>
        </w:tc>
      </w:tr>
      <w:tr w:rsidR="00982AD3" w14:paraId="4C04181F" w14:textId="77777777" w:rsidTr="0051636F">
        <w:tc>
          <w:tcPr>
            <w:tcW w:w="1418" w:type="dxa"/>
            <w:shd w:val="clear" w:color="auto" w:fill="FFFFFF" w:themeFill="background1"/>
          </w:tcPr>
          <w:p w14:paraId="74BE0C99" w14:textId="77777777" w:rsidR="00982AD3" w:rsidRDefault="00645699">
            <w:r>
              <w:rPr>
                <w:rFonts w:hint="eastAsia"/>
              </w:rPr>
              <w:t>14:25-14:45</w:t>
            </w:r>
          </w:p>
        </w:tc>
        <w:tc>
          <w:tcPr>
            <w:tcW w:w="4678" w:type="dxa"/>
            <w:shd w:val="clear" w:color="auto" w:fill="FFFFFF" w:themeFill="background1"/>
          </w:tcPr>
          <w:p w14:paraId="39F63960" w14:textId="77777777" w:rsidR="00982AD3" w:rsidRDefault="00645699">
            <w:r>
              <w:rPr>
                <w:rFonts w:hint="eastAsia"/>
              </w:rPr>
              <w:t>髋部骨折术后再骨折都是骨松惹的祸吗？</w:t>
            </w:r>
          </w:p>
        </w:tc>
        <w:tc>
          <w:tcPr>
            <w:tcW w:w="2693" w:type="dxa"/>
            <w:shd w:val="clear" w:color="auto" w:fill="FFFFFF" w:themeFill="background1"/>
          </w:tcPr>
          <w:p w14:paraId="3603F204" w14:textId="35052A12" w:rsidR="00982AD3" w:rsidRDefault="00645699">
            <w:r>
              <w:rPr>
                <w:rFonts w:ascii="Calibri" w:eastAsia="等线" w:hAnsi="Calibri" w:hint="eastAsia"/>
              </w:rPr>
              <w:t>讲</w:t>
            </w:r>
            <w:r w:rsidR="00F9155C">
              <w:rPr>
                <w:rFonts w:ascii="Calibri" w:eastAsia="等线" w:hAnsi="Calibri" w:hint="eastAsia"/>
              </w:rPr>
              <w:t xml:space="preserve">　</w:t>
            </w:r>
            <w:r>
              <w:rPr>
                <w:rFonts w:ascii="Calibri" w:eastAsia="等线" w:hAnsi="Calibri" w:hint="eastAsia"/>
              </w:rPr>
              <w:t>者：</w:t>
            </w:r>
            <w:r>
              <w:rPr>
                <w:rFonts w:hint="eastAsia"/>
              </w:rPr>
              <w:t>纪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泉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0684AA2" w14:textId="77777777" w:rsidR="00982AD3" w:rsidRDefault="00982AD3"/>
        </w:tc>
      </w:tr>
      <w:tr w:rsidR="00982AD3" w14:paraId="7B0053BB" w14:textId="77777777" w:rsidTr="0051636F">
        <w:tc>
          <w:tcPr>
            <w:tcW w:w="1418" w:type="dxa"/>
            <w:shd w:val="clear" w:color="auto" w:fill="FFFFFF" w:themeFill="background1"/>
          </w:tcPr>
          <w:p w14:paraId="541E2CFC" w14:textId="77777777" w:rsidR="00982AD3" w:rsidRDefault="00645699">
            <w:r>
              <w:rPr>
                <w:rFonts w:hint="eastAsia"/>
              </w:rPr>
              <w:t>14:45-14:50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24B0A394" w14:textId="77777777" w:rsidR="00982AD3" w:rsidRDefault="00645699">
            <w:r>
              <w:rPr>
                <w:rFonts w:hint="eastAsia"/>
              </w:rPr>
              <w:t>点评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7802B0D" w14:textId="77777777" w:rsidR="00982AD3" w:rsidRDefault="00982AD3"/>
        </w:tc>
      </w:tr>
      <w:tr w:rsidR="00982AD3" w14:paraId="352787EC" w14:textId="77777777" w:rsidTr="0051636F">
        <w:tc>
          <w:tcPr>
            <w:tcW w:w="1418" w:type="dxa"/>
            <w:shd w:val="clear" w:color="auto" w:fill="FFFFFF" w:themeFill="background1"/>
          </w:tcPr>
          <w:p w14:paraId="56992E1C" w14:textId="77777777" w:rsidR="00982AD3" w:rsidRDefault="00645699">
            <w:r>
              <w:rPr>
                <w:rFonts w:hint="eastAsia"/>
              </w:rPr>
              <w:t>14:50-15:00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4D8AC7B4" w14:textId="77777777" w:rsidR="00982AD3" w:rsidRDefault="00645699">
            <w:r>
              <w:rPr>
                <w:rFonts w:hint="eastAsia"/>
              </w:rPr>
              <w:t>提问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答疑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1C34EE" w14:textId="77777777" w:rsidR="00982AD3" w:rsidRDefault="00982AD3"/>
        </w:tc>
      </w:tr>
      <w:tr w:rsidR="005834B5" w14:paraId="13C94CF2" w14:textId="77777777" w:rsidTr="00407E1B">
        <w:tc>
          <w:tcPr>
            <w:tcW w:w="10207" w:type="dxa"/>
            <w:gridSpan w:val="4"/>
            <w:shd w:val="clear" w:color="auto" w:fill="A8D08D" w:themeFill="accent6" w:themeFillTint="99"/>
          </w:tcPr>
          <w:p w14:paraId="77FF2F5F" w14:textId="77777777" w:rsidR="005834B5" w:rsidRDefault="005834B5" w:rsidP="00407E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老年康复护理分论坛</w:t>
            </w:r>
          </w:p>
        </w:tc>
      </w:tr>
      <w:tr w:rsidR="005834B5" w14:paraId="4121289F" w14:textId="77777777" w:rsidTr="00407E1B">
        <w:tc>
          <w:tcPr>
            <w:tcW w:w="1418" w:type="dxa"/>
            <w:shd w:val="clear" w:color="auto" w:fill="FFFFFF" w:themeFill="background1"/>
          </w:tcPr>
          <w:p w14:paraId="2C999617" w14:textId="04B1D3CC" w:rsidR="005834B5" w:rsidRDefault="005834B5" w:rsidP="00407E1B">
            <w:bookmarkStart w:id="6" w:name="_Hlk25208025"/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</w:tcPr>
          <w:p w14:paraId="1B1FB059" w14:textId="77777777" w:rsidR="005834B5" w:rsidRDefault="005834B5" w:rsidP="00407E1B">
            <w:r>
              <w:rPr>
                <w:rFonts w:ascii="Calibri" w:eastAsia="等线" w:hAnsi="Calibri" w:hint="eastAsia"/>
              </w:rPr>
              <w:t>颁发学组委员证书</w:t>
            </w:r>
          </w:p>
        </w:tc>
        <w:tc>
          <w:tcPr>
            <w:tcW w:w="2693" w:type="dxa"/>
            <w:shd w:val="clear" w:color="auto" w:fill="FFFFFF" w:themeFill="background1"/>
          </w:tcPr>
          <w:p w14:paraId="29BCFE74" w14:textId="77777777" w:rsidR="005834B5" w:rsidRDefault="005834B5" w:rsidP="00407E1B">
            <w:r>
              <w:rPr>
                <w:rFonts w:hint="eastAsia"/>
              </w:rPr>
              <w:t>主持人：王勇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27A83DA" w14:textId="3BEE3CFD" w:rsidR="005834B5" w:rsidRDefault="005834B5" w:rsidP="00407E1B">
            <w:r>
              <w:rPr>
                <w:rFonts w:ascii="Calibri" w:eastAsia="等线" w:hAnsi="Calibri" w:hint="eastAsia"/>
              </w:rPr>
              <w:t>第四分会场</w:t>
            </w:r>
          </w:p>
        </w:tc>
      </w:tr>
      <w:bookmarkEnd w:id="6"/>
      <w:tr w:rsidR="005834B5" w14:paraId="2B3971D8" w14:textId="77777777" w:rsidTr="00407E1B">
        <w:tc>
          <w:tcPr>
            <w:tcW w:w="8789" w:type="dxa"/>
            <w:gridSpan w:val="3"/>
            <w:shd w:val="clear" w:color="auto" w:fill="D0CECE" w:themeFill="background2" w:themeFillShade="E6"/>
          </w:tcPr>
          <w:p w14:paraId="30204137" w14:textId="77777777" w:rsidR="005834B5" w:rsidRDefault="005834B5" w:rsidP="00407E1B">
            <w:r>
              <w:rPr>
                <w:rFonts w:hint="eastAsia"/>
              </w:rPr>
              <w:t>主题演讲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主持人：王勇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石海燕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72B292" w14:textId="77777777" w:rsidR="005834B5" w:rsidRDefault="005834B5" w:rsidP="00407E1B"/>
        </w:tc>
      </w:tr>
      <w:tr w:rsidR="005834B5" w14:paraId="269CCC1F" w14:textId="77777777" w:rsidTr="00407E1B">
        <w:tc>
          <w:tcPr>
            <w:tcW w:w="1418" w:type="dxa"/>
          </w:tcPr>
          <w:p w14:paraId="55D12709" w14:textId="27179F9F" w:rsidR="005834B5" w:rsidRDefault="005834B5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15</w:t>
            </w:r>
            <w:r>
              <w:rPr>
                <w:rFonts w:hint="eastAsia"/>
              </w:rPr>
              <w:t>-1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35</w:t>
            </w:r>
          </w:p>
        </w:tc>
        <w:tc>
          <w:tcPr>
            <w:tcW w:w="4678" w:type="dxa"/>
          </w:tcPr>
          <w:p w14:paraId="53D36D9E" w14:textId="77777777" w:rsidR="005834B5" w:rsidRDefault="005834B5" w:rsidP="00407E1B">
            <w:r>
              <w:rPr>
                <w:rFonts w:hint="eastAsia"/>
              </w:rPr>
              <w:t>老年院前急救新进展</w:t>
            </w:r>
          </w:p>
        </w:tc>
        <w:tc>
          <w:tcPr>
            <w:tcW w:w="2693" w:type="dxa"/>
          </w:tcPr>
          <w:p w14:paraId="71212F12" w14:textId="77777777" w:rsidR="005834B5" w:rsidRDefault="005834B5" w:rsidP="00407E1B">
            <w:r>
              <w:rPr>
                <w:rFonts w:hint="eastAsia"/>
              </w:rPr>
              <w:t>讲　者：张进军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17BC3A" w14:textId="77777777" w:rsidR="005834B5" w:rsidRDefault="005834B5" w:rsidP="00407E1B"/>
        </w:tc>
      </w:tr>
      <w:tr w:rsidR="005834B5" w14:paraId="486D9810" w14:textId="77777777" w:rsidTr="00407E1B">
        <w:tc>
          <w:tcPr>
            <w:tcW w:w="1418" w:type="dxa"/>
          </w:tcPr>
          <w:p w14:paraId="684F8CF0" w14:textId="17321FB7" w:rsidR="005834B5" w:rsidRDefault="005834B5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35</w:t>
            </w:r>
            <w:r>
              <w:rPr>
                <w:rFonts w:hint="eastAsia"/>
              </w:rPr>
              <w:t>-1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05</w:t>
            </w:r>
          </w:p>
        </w:tc>
        <w:tc>
          <w:tcPr>
            <w:tcW w:w="4678" w:type="dxa"/>
          </w:tcPr>
          <w:p w14:paraId="4EDEBE8F" w14:textId="77777777" w:rsidR="005834B5" w:rsidRDefault="005834B5" w:rsidP="00407E1B">
            <w:r>
              <w:rPr>
                <w:rFonts w:hint="eastAsia"/>
              </w:rPr>
              <w:t>高龄老年心脏康复</w:t>
            </w:r>
          </w:p>
          <w:p w14:paraId="524158F4" w14:textId="77777777" w:rsidR="005834B5" w:rsidRDefault="005834B5" w:rsidP="00407E1B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从被动医疗到主动健康</w:t>
            </w:r>
          </w:p>
          <w:p w14:paraId="2FFE5CC9" w14:textId="77777777" w:rsidR="005834B5" w:rsidRDefault="005834B5" w:rsidP="00407E1B">
            <w:r>
              <w:rPr>
                <w:rFonts w:hint="eastAsia"/>
              </w:rPr>
              <w:lastRenderedPageBreak/>
              <w:t>--</w:t>
            </w:r>
            <w:r>
              <w:rPr>
                <w:rFonts w:hint="eastAsia"/>
              </w:rPr>
              <w:t>全程护理</w:t>
            </w:r>
          </w:p>
        </w:tc>
        <w:tc>
          <w:tcPr>
            <w:tcW w:w="2693" w:type="dxa"/>
          </w:tcPr>
          <w:p w14:paraId="4C3A642F" w14:textId="77777777" w:rsidR="005834B5" w:rsidRDefault="005834B5" w:rsidP="00407E1B"/>
          <w:p w14:paraId="77223EC1" w14:textId="77777777" w:rsidR="005834B5" w:rsidRDefault="005834B5" w:rsidP="00407E1B">
            <w:r>
              <w:rPr>
                <w:rFonts w:hint="eastAsia"/>
              </w:rPr>
              <w:t>讲　者：惠海鹏</w:t>
            </w:r>
          </w:p>
          <w:p w14:paraId="77CE7097" w14:textId="77777777" w:rsidR="005834B5" w:rsidRDefault="005834B5" w:rsidP="00407E1B">
            <w:r>
              <w:rPr>
                <w:rFonts w:hint="eastAsia"/>
              </w:rPr>
              <w:t>讲　者：高　萌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5C24212" w14:textId="77777777" w:rsidR="005834B5" w:rsidRDefault="005834B5" w:rsidP="00407E1B"/>
        </w:tc>
      </w:tr>
      <w:tr w:rsidR="005834B5" w14:paraId="0EA446BB" w14:textId="77777777" w:rsidTr="00407E1B">
        <w:tc>
          <w:tcPr>
            <w:tcW w:w="1418" w:type="dxa"/>
          </w:tcPr>
          <w:p w14:paraId="2F6F6A64" w14:textId="6EE58FC4" w:rsidR="005834B5" w:rsidRDefault="005834B5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05</w:t>
            </w:r>
            <w:r>
              <w:rPr>
                <w:rFonts w:hint="eastAsia"/>
              </w:rPr>
              <w:t>-1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25</w:t>
            </w:r>
          </w:p>
        </w:tc>
        <w:tc>
          <w:tcPr>
            <w:tcW w:w="4678" w:type="dxa"/>
          </w:tcPr>
          <w:p w14:paraId="60514A3B" w14:textId="77777777" w:rsidR="005834B5" w:rsidRDefault="005834B5" w:rsidP="00407E1B">
            <w:r>
              <w:rPr>
                <w:rFonts w:hint="eastAsia"/>
              </w:rPr>
              <w:t>老年衰弱评估与干预</w:t>
            </w:r>
          </w:p>
        </w:tc>
        <w:tc>
          <w:tcPr>
            <w:tcW w:w="2693" w:type="dxa"/>
          </w:tcPr>
          <w:p w14:paraId="29999359" w14:textId="77777777" w:rsidR="005834B5" w:rsidRDefault="005834B5" w:rsidP="00407E1B">
            <w:r>
              <w:rPr>
                <w:rFonts w:hint="eastAsia"/>
              </w:rPr>
              <w:t>讲　者：寇京莉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3B695FA" w14:textId="77777777" w:rsidR="005834B5" w:rsidRDefault="005834B5" w:rsidP="00407E1B"/>
        </w:tc>
      </w:tr>
      <w:tr w:rsidR="005834B5" w14:paraId="50AAF7B7" w14:textId="77777777" w:rsidTr="00407E1B">
        <w:tc>
          <w:tcPr>
            <w:tcW w:w="8789" w:type="dxa"/>
            <w:gridSpan w:val="3"/>
            <w:shd w:val="clear" w:color="auto" w:fill="D0CECE" w:themeFill="background2" w:themeFillShade="E6"/>
          </w:tcPr>
          <w:p w14:paraId="4F3A1C2B" w14:textId="77777777" w:rsidR="005834B5" w:rsidRDefault="005834B5" w:rsidP="00407E1B">
            <w:r>
              <w:rPr>
                <w:rFonts w:hint="eastAsia"/>
              </w:rPr>
              <w:t>个案交流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主持人：邓宝凤</w:t>
            </w:r>
            <w:r>
              <w:t xml:space="preserve">   </w:t>
            </w:r>
            <w:r>
              <w:rPr>
                <w:rFonts w:hint="eastAsia"/>
              </w:rPr>
              <w:t>蔺建宇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3578C38" w14:textId="77777777" w:rsidR="005834B5" w:rsidRDefault="005834B5" w:rsidP="00407E1B"/>
        </w:tc>
      </w:tr>
      <w:tr w:rsidR="005834B5" w14:paraId="562F7DA1" w14:textId="77777777" w:rsidTr="00407E1B">
        <w:tc>
          <w:tcPr>
            <w:tcW w:w="1418" w:type="dxa"/>
            <w:vMerge w:val="restart"/>
          </w:tcPr>
          <w:p w14:paraId="49EE0A3C" w14:textId="26AF0398" w:rsidR="005834B5" w:rsidRDefault="005834B5" w:rsidP="00407E1B">
            <w:r>
              <w:t>1</w:t>
            </w:r>
            <w:r w:rsidR="00F30F01">
              <w:rPr>
                <w:rFonts w:hint="eastAsia"/>
              </w:rPr>
              <w:t>4</w:t>
            </w:r>
            <w:r>
              <w:t>:</w:t>
            </w:r>
            <w:r w:rsidR="00F30F01">
              <w:rPr>
                <w:rFonts w:hint="eastAsia"/>
              </w:rPr>
              <w:t>2</w:t>
            </w:r>
            <w:r>
              <w:t>5-1</w:t>
            </w:r>
            <w:r w:rsidR="00F30F01">
              <w:rPr>
                <w:rFonts w:hint="eastAsia"/>
              </w:rPr>
              <w:t>4</w:t>
            </w:r>
            <w:r>
              <w:t>:</w:t>
            </w:r>
            <w:r w:rsidR="00F30F01"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678" w:type="dxa"/>
          </w:tcPr>
          <w:p w14:paraId="4C0B8912" w14:textId="77777777" w:rsidR="005834B5" w:rsidRDefault="005834B5" w:rsidP="00407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例高龄老年</w:t>
            </w:r>
            <w:r>
              <w:rPr>
                <w:rFonts w:hint="eastAsia"/>
              </w:rPr>
              <w:t>AECOPD</w:t>
            </w:r>
            <w:r>
              <w:rPr>
                <w:rFonts w:hint="eastAsia"/>
              </w:rPr>
              <w:t>患者的康复护理</w:t>
            </w:r>
          </w:p>
        </w:tc>
        <w:tc>
          <w:tcPr>
            <w:tcW w:w="2693" w:type="dxa"/>
          </w:tcPr>
          <w:p w14:paraId="7196593E" w14:textId="77777777" w:rsidR="005834B5" w:rsidRDefault="005834B5" w:rsidP="00407E1B">
            <w:r>
              <w:rPr>
                <w:rFonts w:hint="eastAsia"/>
              </w:rPr>
              <w:t>讲　者：邱柏云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FEA9A55" w14:textId="77777777" w:rsidR="005834B5" w:rsidRDefault="005834B5" w:rsidP="00407E1B"/>
        </w:tc>
      </w:tr>
      <w:tr w:rsidR="005834B5" w14:paraId="47FF42F5" w14:textId="77777777" w:rsidTr="00407E1B">
        <w:tc>
          <w:tcPr>
            <w:tcW w:w="1418" w:type="dxa"/>
            <w:vMerge/>
          </w:tcPr>
          <w:p w14:paraId="76F35FA7" w14:textId="77777777" w:rsidR="005834B5" w:rsidRDefault="005834B5" w:rsidP="00407E1B"/>
        </w:tc>
        <w:tc>
          <w:tcPr>
            <w:tcW w:w="4678" w:type="dxa"/>
          </w:tcPr>
          <w:p w14:paraId="71A98586" w14:textId="77777777" w:rsidR="005834B5" w:rsidRDefault="005834B5" w:rsidP="00407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例衰弱老年患者全程管理</w:t>
            </w:r>
          </w:p>
        </w:tc>
        <w:tc>
          <w:tcPr>
            <w:tcW w:w="2693" w:type="dxa"/>
          </w:tcPr>
          <w:p w14:paraId="0F744943" w14:textId="77777777" w:rsidR="005834B5" w:rsidRDefault="005834B5" w:rsidP="00407E1B">
            <w:r>
              <w:rPr>
                <w:rFonts w:hint="eastAsia"/>
              </w:rPr>
              <w:t>讲　者：张　洁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B2B523F" w14:textId="77777777" w:rsidR="005834B5" w:rsidRDefault="005834B5" w:rsidP="00407E1B"/>
        </w:tc>
      </w:tr>
      <w:tr w:rsidR="005834B5" w14:paraId="269DFE7A" w14:textId="77777777" w:rsidTr="00407E1B">
        <w:tc>
          <w:tcPr>
            <w:tcW w:w="1418" w:type="dxa"/>
            <w:vMerge/>
          </w:tcPr>
          <w:p w14:paraId="26B88573" w14:textId="77777777" w:rsidR="005834B5" w:rsidRDefault="005834B5" w:rsidP="00407E1B"/>
        </w:tc>
        <w:tc>
          <w:tcPr>
            <w:tcW w:w="4678" w:type="dxa"/>
          </w:tcPr>
          <w:p w14:paraId="0FE45B75" w14:textId="77777777" w:rsidR="005834B5" w:rsidRDefault="005834B5" w:rsidP="00407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例脑卒中后吞咽障碍患者的摄食训练</w:t>
            </w:r>
          </w:p>
        </w:tc>
        <w:tc>
          <w:tcPr>
            <w:tcW w:w="2693" w:type="dxa"/>
          </w:tcPr>
          <w:p w14:paraId="46954057" w14:textId="77777777" w:rsidR="005834B5" w:rsidRDefault="005834B5" w:rsidP="00407E1B">
            <w:r>
              <w:rPr>
                <w:rFonts w:hint="eastAsia"/>
              </w:rPr>
              <w:t>讲　者：陈璨璨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6D22338" w14:textId="77777777" w:rsidR="005834B5" w:rsidRDefault="005834B5" w:rsidP="00407E1B"/>
        </w:tc>
      </w:tr>
      <w:tr w:rsidR="005834B5" w14:paraId="1037B4D4" w14:textId="77777777" w:rsidTr="00407E1B">
        <w:tc>
          <w:tcPr>
            <w:tcW w:w="1418" w:type="dxa"/>
          </w:tcPr>
          <w:p w14:paraId="16384DB6" w14:textId="78A83729" w:rsidR="005834B5" w:rsidRDefault="005834B5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7371" w:type="dxa"/>
            <w:gridSpan w:val="2"/>
          </w:tcPr>
          <w:p w14:paraId="090A0C39" w14:textId="77777777" w:rsidR="005834B5" w:rsidRDefault="005834B5" w:rsidP="00407E1B">
            <w:r>
              <w:rPr>
                <w:rFonts w:hint="eastAsia"/>
              </w:rPr>
              <w:t>讨论与总结</w:t>
            </w:r>
            <w:r>
              <w:t xml:space="preserve">   </w:t>
            </w:r>
            <w:r>
              <w:rPr>
                <w:rFonts w:hint="eastAsia"/>
              </w:rPr>
              <w:t>于海玲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18396A9" w14:textId="77777777" w:rsidR="005834B5" w:rsidRDefault="005834B5" w:rsidP="00407E1B"/>
        </w:tc>
      </w:tr>
      <w:tr w:rsidR="00982AD3" w14:paraId="13BCCF25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32F247E4" w14:textId="77777777" w:rsidR="00982AD3" w:rsidRDefault="0064569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00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15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10</w:t>
            </w:r>
            <w:r>
              <w:rPr>
                <w:rFonts w:hint="eastAsia"/>
                <w:b/>
                <w:color w:val="FFFFFF" w:themeColor="background1"/>
              </w:rPr>
              <w:t>茶歇及壁报展示</w:t>
            </w:r>
          </w:p>
        </w:tc>
      </w:tr>
      <w:tr w:rsidR="00982AD3" w14:paraId="7E0CF3E6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4D6385B3" w14:textId="77777777" w:rsidR="00982AD3" w:rsidRDefault="0064569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17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10 </w:t>
            </w:r>
            <w:r>
              <w:rPr>
                <w:rFonts w:hint="eastAsia"/>
                <w:b/>
                <w:color w:val="FFFFFF" w:themeColor="background1"/>
              </w:rPr>
              <w:t>专题讨论二</w:t>
            </w:r>
          </w:p>
        </w:tc>
      </w:tr>
      <w:tr w:rsidR="00926DDE" w14:paraId="00C8A953" w14:textId="77777777" w:rsidTr="00407E1B">
        <w:tc>
          <w:tcPr>
            <w:tcW w:w="10207" w:type="dxa"/>
            <w:gridSpan w:val="4"/>
            <w:shd w:val="clear" w:color="auto" w:fill="A8D08D" w:themeFill="accent6" w:themeFillTint="99"/>
          </w:tcPr>
          <w:p w14:paraId="16882A3A" w14:textId="77777777" w:rsidR="00926DDE" w:rsidRDefault="00926DDE" w:rsidP="00407E1B">
            <w:pPr>
              <w:jc w:val="center"/>
            </w:pPr>
            <w:r>
              <w:rPr>
                <w:rFonts w:hint="eastAsia"/>
                <w:b/>
              </w:rPr>
              <w:t>老年呼吸与危重症分论坛</w:t>
            </w:r>
          </w:p>
        </w:tc>
      </w:tr>
      <w:tr w:rsidR="00926DDE" w14:paraId="46951E68" w14:textId="77777777" w:rsidTr="00407E1B">
        <w:tc>
          <w:tcPr>
            <w:tcW w:w="1418" w:type="dxa"/>
            <w:shd w:val="clear" w:color="auto" w:fill="FFFFFF" w:themeFill="background1"/>
          </w:tcPr>
          <w:p w14:paraId="2D1475BF" w14:textId="5757C5D3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1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04F5FAC1" w14:textId="77777777" w:rsidR="00926DDE" w:rsidRDefault="00926DDE" w:rsidP="00407E1B">
            <w:r>
              <w:rPr>
                <w:rFonts w:ascii="Calibri" w:eastAsia="等线" w:hAnsi="Calibri" w:hint="eastAsia"/>
              </w:rPr>
              <w:t>颁发学组委员证书</w:t>
            </w:r>
            <w:r>
              <w:rPr>
                <w:rFonts w:ascii="Calibri" w:eastAsia="等线" w:hAnsi="Calibri" w:hint="eastAsi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BA17F56" w14:textId="77777777" w:rsidR="00926DDE" w:rsidRDefault="00926DDE" w:rsidP="00407E1B">
            <w:r>
              <w:rPr>
                <w:rFonts w:hint="eastAsia"/>
              </w:rPr>
              <w:t>主持人：潘　磊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D9EF7CC" w14:textId="5B1E3A15" w:rsidR="00926DDE" w:rsidRDefault="00926DDE" w:rsidP="00407E1B">
            <w:r>
              <w:rPr>
                <w:rFonts w:ascii="Calibri" w:eastAsia="等线" w:hAnsi="Calibri" w:hint="eastAsia"/>
              </w:rPr>
              <w:t>第一分会场</w:t>
            </w:r>
          </w:p>
        </w:tc>
      </w:tr>
      <w:tr w:rsidR="00926DDE" w14:paraId="43D21F3B" w14:textId="77777777" w:rsidTr="00407E1B">
        <w:tc>
          <w:tcPr>
            <w:tcW w:w="8789" w:type="dxa"/>
            <w:gridSpan w:val="3"/>
            <w:shd w:val="clear" w:color="auto" w:fill="CFCDCD" w:themeFill="background2" w:themeFillShade="E5"/>
          </w:tcPr>
          <w:p w14:paraId="61BC58B1" w14:textId="77777777" w:rsidR="00926DDE" w:rsidRDefault="00926DDE" w:rsidP="00407E1B">
            <w:r>
              <w:rPr>
                <w:rFonts w:hint="eastAsia"/>
              </w:rPr>
              <w:t>学术论坛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主持人：张波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李洪霞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王晓娟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张运剑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张永青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A36122" w14:textId="77777777" w:rsidR="00926DDE" w:rsidRDefault="00926DDE" w:rsidP="00407E1B"/>
        </w:tc>
      </w:tr>
      <w:tr w:rsidR="00926DDE" w14:paraId="48D1F64C" w14:textId="77777777" w:rsidTr="00407E1B">
        <w:tc>
          <w:tcPr>
            <w:tcW w:w="1418" w:type="dxa"/>
            <w:shd w:val="clear" w:color="auto" w:fill="FFFFFF" w:themeFill="background1"/>
          </w:tcPr>
          <w:p w14:paraId="6F04F804" w14:textId="6D6D3CE0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2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2CABACA3" w14:textId="77777777" w:rsidR="00926DDE" w:rsidRDefault="00926DDE" w:rsidP="00407E1B">
            <w:r>
              <w:rPr>
                <w:rFonts w:hint="eastAsia"/>
              </w:rPr>
              <w:t>非结核分枝杆菌的诊治</w:t>
            </w:r>
          </w:p>
        </w:tc>
        <w:tc>
          <w:tcPr>
            <w:tcW w:w="2693" w:type="dxa"/>
            <w:shd w:val="clear" w:color="auto" w:fill="FFFFFF" w:themeFill="background1"/>
          </w:tcPr>
          <w:p w14:paraId="510AB45E" w14:textId="77777777" w:rsidR="00926DDE" w:rsidRDefault="00926DDE" w:rsidP="00407E1B">
            <w:r>
              <w:rPr>
                <w:rFonts w:hint="eastAsia"/>
              </w:rPr>
              <w:t>讲　者：杜玉国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2B65B1C" w14:textId="77777777" w:rsidR="00926DDE" w:rsidRDefault="00926DDE" w:rsidP="00407E1B"/>
        </w:tc>
      </w:tr>
      <w:tr w:rsidR="00926DDE" w14:paraId="1F031AB4" w14:textId="77777777" w:rsidTr="00407E1B">
        <w:tc>
          <w:tcPr>
            <w:tcW w:w="1418" w:type="dxa"/>
            <w:shd w:val="clear" w:color="auto" w:fill="FFFFFF" w:themeFill="background1"/>
          </w:tcPr>
          <w:p w14:paraId="39E29322" w14:textId="7F067A77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44334ACE" w14:textId="77777777" w:rsidR="00926DDE" w:rsidRDefault="00926DDE" w:rsidP="00407E1B">
            <w:r>
              <w:rPr>
                <w:rFonts w:hint="eastAsia"/>
              </w:rPr>
              <w:t>院前老年患者呼吸机的应用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9974D" w14:textId="77777777" w:rsidR="00926DDE" w:rsidRDefault="00926DDE" w:rsidP="00407E1B">
            <w:r>
              <w:rPr>
                <w:rFonts w:hint="eastAsia"/>
              </w:rPr>
              <w:t>讲　者：刘　江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6BE5658" w14:textId="77777777" w:rsidR="00926DDE" w:rsidRDefault="00926DDE" w:rsidP="00407E1B"/>
        </w:tc>
      </w:tr>
      <w:tr w:rsidR="00926DDE" w14:paraId="195A1DF7" w14:textId="77777777" w:rsidTr="00407E1B">
        <w:tc>
          <w:tcPr>
            <w:tcW w:w="1418" w:type="dxa"/>
            <w:shd w:val="clear" w:color="auto" w:fill="FFFFFF" w:themeFill="background1"/>
          </w:tcPr>
          <w:p w14:paraId="55242FB9" w14:textId="146FB634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6847BF38" w14:textId="77777777" w:rsidR="00926DDE" w:rsidRDefault="00926DDE" w:rsidP="00407E1B">
            <w:r>
              <w:rPr>
                <w:rFonts w:hint="eastAsia"/>
              </w:rPr>
              <w:t>有创通气老年患者撤机相关问题的思考</w:t>
            </w:r>
          </w:p>
        </w:tc>
        <w:tc>
          <w:tcPr>
            <w:tcW w:w="2693" w:type="dxa"/>
            <w:shd w:val="clear" w:color="auto" w:fill="FFFFFF" w:themeFill="background1"/>
          </w:tcPr>
          <w:p w14:paraId="237FC094" w14:textId="77777777" w:rsidR="00926DDE" w:rsidRDefault="00926DDE" w:rsidP="00407E1B">
            <w:r>
              <w:rPr>
                <w:rFonts w:hint="eastAsia"/>
              </w:rPr>
              <w:t>讲　者：张智健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0BC38E" w14:textId="77777777" w:rsidR="00926DDE" w:rsidRDefault="00926DDE" w:rsidP="00407E1B"/>
        </w:tc>
      </w:tr>
      <w:tr w:rsidR="00926DDE" w14:paraId="1F50CDFD" w14:textId="77777777" w:rsidTr="00407E1B">
        <w:tc>
          <w:tcPr>
            <w:tcW w:w="1418" w:type="dxa"/>
            <w:shd w:val="clear" w:color="auto" w:fill="FFFFFF" w:themeFill="background1"/>
          </w:tcPr>
          <w:p w14:paraId="313C5E7A" w14:textId="26DF2951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2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74014EAD" w14:textId="77777777" w:rsidR="00926DDE" w:rsidRDefault="00926DDE" w:rsidP="00407E1B">
            <w:r>
              <w:rPr>
                <w:rFonts w:hint="eastAsia"/>
              </w:rPr>
              <w:t>从指南变迁看慢阻肺治疗新策略</w:t>
            </w:r>
          </w:p>
        </w:tc>
        <w:tc>
          <w:tcPr>
            <w:tcW w:w="2693" w:type="dxa"/>
            <w:shd w:val="clear" w:color="auto" w:fill="FFFFFF" w:themeFill="background1"/>
          </w:tcPr>
          <w:p w14:paraId="71343350" w14:textId="77777777" w:rsidR="00926DDE" w:rsidRDefault="00926DDE" w:rsidP="00407E1B">
            <w:r>
              <w:rPr>
                <w:rFonts w:hint="eastAsia"/>
              </w:rPr>
              <w:t>讲　者：欧　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AA176A0" w14:textId="77777777" w:rsidR="00926DDE" w:rsidRDefault="00926DDE" w:rsidP="00407E1B"/>
        </w:tc>
      </w:tr>
      <w:tr w:rsidR="00926DDE" w14:paraId="16AAB10E" w14:textId="77777777" w:rsidTr="00407E1B">
        <w:tc>
          <w:tcPr>
            <w:tcW w:w="1418" w:type="dxa"/>
            <w:shd w:val="clear" w:color="auto" w:fill="FFFFFF" w:themeFill="background1"/>
          </w:tcPr>
          <w:p w14:paraId="79FB321B" w14:textId="2428E91E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4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34BE35CA" w14:textId="77777777" w:rsidR="00926DDE" w:rsidRDefault="00926DDE" w:rsidP="00407E1B">
            <w:r>
              <w:rPr>
                <w:rFonts w:hint="eastAsia"/>
              </w:rPr>
              <w:t>雾化吸入疗法在呼吸疾病中应用专家共识解读</w:t>
            </w:r>
          </w:p>
        </w:tc>
        <w:tc>
          <w:tcPr>
            <w:tcW w:w="2693" w:type="dxa"/>
            <w:shd w:val="clear" w:color="auto" w:fill="FFFFFF" w:themeFill="background1"/>
          </w:tcPr>
          <w:p w14:paraId="00224327" w14:textId="77777777" w:rsidR="00926DDE" w:rsidRDefault="00926DDE" w:rsidP="00407E1B">
            <w:r>
              <w:rPr>
                <w:rFonts w:hint="eastAsia"/>
              </w:rPr>
              <w:t>讲　者：刘前桂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D76EE8F" w14:textId="77777777" w:rsidR="00926DDE" w:rsidRDefault="00926DDE" w:rsidP="00407E1B"/>
        </w:tc>
      </w:tr>
      <w:tr w:rsidR="00926DDE" w14:paraId="6AD330C4" w14:textId="77777777" w:rsidTr="00407E1B">
        <w:tc>
          <w:tcPr>
            <w:tcW w:w="1418" w:type="dxa"/>
            <w:shd w:val="clear" w:color="auto" w:fill="FFFFFF" w:themeFill="background1"/>
          </w:tcPr>
          <w:p w14:paraId="2D57246E" w14:textId="19933D68" w:rsidR="00926DDE" w:rsidRDefault="00926DDE" w:rsidP="00407E1B">
            <w:r>
              <w:rPr>
                <w:rFonts w:hint="eastAsia"/>
              </w:rPr>
              <w:t>1</w:t>
            </w:r>
            <w:r w:rsidR="00F30F01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 w:rsidR="00F30F01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F30F0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031D483C" w14:textId="77777777" w:rsidR="00926DDE" w:rsidRDefault="00926DDE" w:rsidP="00407E1B">
            <w:r>
              <w:rPr>
                <w:rFonts w:hint="eastAsia"/>
              </w:rPr>
              <w:t>病例分享</w:t>
            </w:r>
          </w:p>
        </w:tc>
        <w:tc>
          <w:tcPr>
            <w:tcW w:w="2693" w:type="dxa"/>
            <w:shd w:val="clear" w:color="auto" w:fill="FFFFFF" w:themeFill="background1"/>
          </w:tcPr>
          <w:p w14:paraId="1568E916" w14:textId="77777777" w:rsidR="00926DDE" w:rsidRDefault="00926DDE" w:rsidP="00407E1B">
            <w:r>
              <w:rPr>
                <w:rFonts w:hint="eastAsia"/>
              </w:rPr>
              <w:t>讲　者：姜春燕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4C2A8D0" w14:textId="77777777" w:rsidR="00926DDE" w:rsidRDefault="00926DDE" w:rsidP="00407E1B"/>
        </w:tc>
      </w:tr>
      <w:tr w:rsidR="00982AD3" w14:paraId="5981C2CB" w14:textId="77777777" w:rsidTr="0051636F">
        <w:tc>
          <w:tcPr>
            <w:tcW w:w="10207" w:type="dxa"/>
            <w:gridSpan w:val="4"/>
            <w:shd w:val="clear" w:color="auto" w:fill="A8D08D" w:themeFill="accent6" w:themeFillTint="99"/>
          </w:tcPr>
          <w:p w14:paraId="51F5B085" w14:textId="0724BA74" w:rsidR="00982AD3" w:rsidRDefault="00113552" w:rsidP="00113552">
            <w:pPr>
              <w:jc w:val="center"/>
            </w:pPr>
            <w:r w:rsidRPr="000136B7">
              <w:rPr>
                <w:rFonts w:hint="eastAsia"/>
                <w:b/>
              </w:rPr>
              <w:t>老年</w:t>
            </w:r>
            <w:r>
              <w:rPr>
                <w:rFonts w:hint="eastAsia"/>
                <w:b/>
              </w:rPr>
              <w:t>肾病</w:t>
            </w:r>
            <w:r w:rsidRPr="000136B7">
              <w:rPr>
                <w:rFonts w:hint="eastAsia"/>
                <w:b/>
              </w:rPr>
              <w:t>分论坛</w:t>
            </w:r>
          </w:p>
        </w:tc>
      </w:tr>
      <w:tr w:rsidR="005B3557" w14:paraId="7999EED2" w14:textId="77777777" w:rsidTr="0051636F">
        <w:tc>
          <w:tcPr>
            <w:tcW w:w="1418" w:type="dxa"/>
            <w:shd w:val="clear" w:color="auto" w:fill="FFFFFF" w:themeFill="background1"/>
          </w:tcPr>
          <w:p w14:paraId="621AD5D6" w14:textId="77777777" w:rsidR="005B3557" w:rsidRDefault="005B3557" w:rsidP="00F92A20">
            <w:bookmarkStart w:id="7" w:name="_Hlk25208108"/>
            <w:r>
              <w:rPr>
                <w:rFonts w:hint="eastAsia"/>
              </w:rPr>
              <w:t>15:10-15:20</w:t>
            </w:r>
          </w:p>
        </w:tc>
        <w:tc>
          <w:tcPr>
            <w:tcW w:w="4678" w:type="dxa"/>
            <w:shd w:val="clear" w:color="auto" w:fill="FFFFFF" w:themeFill="background1"/>
          </w:tcPr>
          <w:p w14:paraId="3A8A68C1" w14:textId="77777777" w:rsidR="005B3557" w:rsidRDefault="005B3557" w:rsidP="00F92A20">
            <w:r>
              <w:rPr>
                <w:rFonts w:ascii="Calibri" w:eastAsia="等线" w:hAnsi="Calibri" w:hint="eastAsia"/>
              </w:rPr>
              <w:t>颁发学组委员证书</w:t>
            </w:r>
          </w:p>
        </w:tc>
        <w:tc>
          <w:tcPr>
            <w:tcW w:w="2693" w:type="dxa"/>
            <w:shd w:val="clear" w:color="auto" w:fill="FFFFFF" w:themeFill="background1"/>
          </w:tcPr>
          <w:p w14:paraId="6AE1912C" w14:textId="77777777" w:rsidR="005B3557" w:rsidRDefault="005B3557" w:rsidP="00F92A20">
            <w:r>
              <w:rPr>
                <w:rFonts w:hint="eastAsia"/>
              </w:rPr>
              <w:t>主持人：孙倩美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6A8B35C0" w14:textId="346D8971" w:rsidR="005B3557" w:rsidRDefault="00330BD6" w:rsidP="00F92A20">
            <w:r>
              <w:rPr>
                <w:rFonts w:ascii="Calibri" w:eastAsia="等线" w:hAnsi="Calibri" w:hint="eastAsia"/>
              </w:rPr>
              <w:t>第</w:t>
            </w:r>
            <w:r w:rsidR="005834B5">
              <w:rPr>
                <w:rFonts w:ascii="Calibri" w:eastAsia="等线" w:hAnsi="Calibri" w:hint="eastAsia"/>
              </w:rPr>
              <w:t>二</w:t>
            </w:r>
            <w:r>
              <w:rPr>
                <w:rFonts w:ascii="Calibri" w:eastAsia="等线" w:hAnsi="Calibri" w:hint="eastAsia"/>
              </w:rPr>
              <w:t>分会场</w:t>
            </w:r>
          </w:p>
        </w:tc>
      </w:tr>
      <w:tr w:rsidR="005B3557" w14:paraId="35737422" w14:textId="77777777" w:rsidTr="0051636F">
        <w:tc>
          <w:tcPr>
            <w:tcW w:w="8789" w:type="dxa"/>
            <w:gridSpan w:val="3"/>
            <w:shd w:val="clear" w:color="auto" w:fill="D0CECE" w:themeFill="background2" w:themeFillShade="E6"/>
          </w:tcPr>
          <w:p w14:paraId="20AA0821" w14:textId="47C05F86" w:rsidR="005B3557" w:rsidRDefault="005B3557" w:rsidP="00F92A20">
            <w:r w:rsidRPr="005B3557">
              <w:rPr>
                <w:rFonts w:hint="eastAsia"/>
              </w:rPr>
              <w:t>专题汇报</w:t>
            </w:r>
            <w:r w:rsidRPr="005B3557">
              <w:rPr>
                <w:rFonts w:hint="eastAsia"/>
              </w:rPr>
              <w:t xml:space="preserve">    </w:t>
            </w:r>
            <w:r w:rsidRPr="005B3557">
              <w:rPr>
                <w:rFonts w:hint="eastAsia"/>
              </w:rPr>
              <w:t>主持人：赵佳慧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B3557">
              <w:rPr>
                <w:rFonts w:hint="eastAsia"/>
              </w:rPr>
              <w:t>陈莹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6069449" w14:textId="77777777" w:rsidR="005B3557" w:rsidRDefault="005B3557" w:rsidP="00F92A20"/>
        </w:tc>
      </w:tr>
      <w:bookmarkEnd w:id="7"/>
      <w:tr w:rsidR="005B3557" w14:paraId="6F3DBE92" w14:textId="77777777" w:rsidTr="0051636F">
        <w:tc>
          <w:tcPr>
            <w:tcW w:w="1418" w:type="dxa"/>
            <w:shd w:val="clear" w:color="auto" w:fill="FFFFFF" w:themeFill="background1"/>
            <w:vAlign w:val="center"/>
          </w:tcPr>
          <w:p w14:paraId="7E156985" w14:textId="68363377" w:rsidR="005B3557" w:rsidRDefault="005B3557" w:rsidP="005B3557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0-1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7E018A" w14:textId="40151BDC" w:rsidR="005B3557" w:rsidRDefault="005B3557" w:rsidP="005B3557">
            <w:pPr>
              <w:rPr>
                <w:rFonts w:ascii="Calibri" w:eastAsia="等线" w:hAnsi="Calibri"/>
              </w:rPr>
            </w:pPr>
            <w:r w:rsidRPr="005B3557">
              <w:rPr>
                <w:rFonts w:hint="eastAsia"/>
              </w:rPr>
              <w:t>老年</w:t>
            </w:r>
            <w:r w:rsidRPr="005B3557">
              <w:rPr>
                <w:rFonts w:hint="eastAsia"/>
              </w:rPr>
              <w:t>AKI</w:t>
            </w:r>
            <w:r w:rsidRPr="005B3557">
              <w:rPr>
                <w:rFonts w:hint="eastAsia"/>
              </w:rPr>
              <w:t>诊治中的思考</w:t>
            </w:r>
          </w:p>
        </w:tc>
        <w:tc>
          <w:tcPr>
            <w:tcW w:w="2693" w:type="dxa"/>
            <w:shd w:val="clear" w:color="auto" w:fill="FFFFFF" w:themeFill="background1"/>
          </w:tcPr>
          <w:p w14:paraId="7B0DC619" w14:textId="69D9D02A" w:rsidR="005B3557" w:rsidRDefault="005B3557" w:rsidP="005B3557">
            <w:r>
              <w:rPr>
                <w:rFonts w:hint="eastAsia"/>
              </w:rPr>
              <w:t>讲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者：马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清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A75AB69" w14:textId="77777777" w:rsidR="005B3557" w:rsidRDefault="005B3557" w:rsidP="005B3557"/>
        </w:tc>
      </w:tr>
      <w:tr w:rsidR="005B3557" w14:paraId="0DA3382D" w14:textId="77777777" w:rsidTr="0051636F">
        <w:tc>
          <w:tcPr>
            <w:tcW w:w="1418" w:type="dxa"/>
            <w:shd w:val="clear" w:color="auto" w:fill="FFFFFF" w:themeFill="background1"/>
            <w:vAlign w:val="center"/>
          </w:tcPr>
          <w:p w14:paraId="6D8B0E47" w14:textId="1BFEFD2D" w:rsidR="005B3557" w:rsidRDefault="005B3557" w:rsidP="005B3557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AAFB74D" w14:textId="7A9FFD18" w:rsidR="005B3557" w:rsidRDefault="005B3557" w:rsidP="005B3557">
            <w:pPr>
              <w:rPr>
                <w:rFonts w:ascii="Calibri" w:eastAsia="等线" w:hAnsi="Calibri"/>
              </w:rPr>
            </w:pPr>
            <w:r w:rsidRPr="005B3557">
              <w:rPr>
                <w:rFonts w:hint="eastAsia"/>
              </w:rPr>
              <w:t>老年肾脏疾病与衰弱</w:t>
            </w:r>
          </w:p>
        </w:tc>
        <w:tc>
          <w:tcPr>
            <w:tcW w:w="2693" w:type="dxa"/>
            <w:shd w:val="clear" w:color="auto" w:fill="FFFFFF" w:themeFill="background1"/>
          </w:tcPr>
          <w:p w14:paraId="1217C20B" w14:textId="206550CF" w:rsidR="005B3557" w:rsidRDefault="005B3557" w:rsidP="005B3557">
            <w:r>
              <w:rPr>
                <w:rFonts w:hint="eastAsia"/>
              </w:rPr>
              <w:t>讲</w:t>
            </w:r>
            <w:r w:rsidR="00F915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者：孙倩美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47BD4E6" w14:textId="77777777" w:rsidR="005B3557" w:rsidRDefault="005B3557" w:rsidP="005B3557"/>
        </w:tc>
      </w:tr>
      <w:tr w:rsidR="005B3557" w14:paraId="748B0748" w14:textId="77777777" w:rsidTr="0051636F">
        <w:tc>
          <w:tcPr>
            <w:tcW w:w="8789" w:type="dxa"/>
            <w:gridSpan w:val="3"/>
            <w:shd w:val="clear" w:color="auto" w:fill="D0CECE" w:themeFill="background2" w:themeFillShade="E6"/>
          </w:tcPr>
          <w:p w14:paraId="1FDF2EB3" w14:textId="0196D3F5" w:rsidR="005B3557" w:rsidRDefault="005B3557" w:rsidP="005B3557">
            <w:r w:rsidRPr="005B3557">
              <w:rPr>
                <w:rFonts w:hint="eastAsia"/>
              </w:rPr>
              <w:t>病例分享及讨论会</w:t>
            </w:r>
            <w:r w:rsidRPr="005B3557">
              <w:rPr>
                <w:rFonts w:hint="eastAsia"/>
              </w:rPr>
              <w:t xml:space="preserve">   </w:t>
            </w:r>
            <w:r w:rsidRPr="005B3557">
              <w:rPr>
                <w:rFonts w:hint="eastAsia"/>
              </w:rPr>
              <w:t>主持人：孙倩美</w:t>
            </w:r>
            <w:r>
              <w:rPr>
                <w:rFonts w:hint="eastAsia"/>
              </w:rPr>
              <w:t xml:space="preserve"> </w:t>
            </w:r>
            <w:r w:rsidRPr="005B3557">
              <w:rPr>
                <w:rFonts w:hint="eastAsia"/>
              </w:rPr>
              <w:t>马清</w:t>
            </w:r>
            <w:r>
              <w:rPr>
                <w:rFonts w:hint="eastAsia"/>
              </w:rPr>
              <w:t xml:space="preserve"> </w:t>
            </w:r>
            <w:r w:rsidRPr="005B3557">
              <w:rPr>
                <w:rFonts w:hint="eastAsia"/>
              </w:rPr>
              <w:t>秦燕</w:t>
            </w:r>
            <w:r>
              <w:rPr>
                <w:rFonts w:hint="eastAsia"/>
              </w:rPr>
              <w:t xml:space="preserve"> </w:t>
            </w:r>
            <w:r w:rsidRPr="005B3557">
              <w:rPr>
                <w:rFonts w:hint="eastAsia"/>
              </w:rPr>
              <w:t>张承瑛</w:t>
            </w:r>
            <w:r>
              <w:rPr>
                <w:rFonts w:hint="eastAsia"/>
              </w:rPr>
              <w:t xml:space="preserve"> </w:t>
            </w:r>
            <w:r w:rsidRPr="005B3557">
              <w:rPr>
                <w:rFonts w:hint="eastAsia"/>
              </w:rPr>
              <w:t>郭增玉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00F4305" w14:textId="77777777" w:rsidR="005B3557" w:rsidRDefault="005B3557" w:rsidP="005B3557"/>
        </w:tc>
      </w:tr>
      <w:tr w:rsidR="005B3557" w14:paraId="4897B3AF" w14:textId="77777777" w:rsidTr="0051636F">
        <w:tc>
          <w:tcPr>
            <w:tcW w:w="1418" w:type="dxa"/>
            <w:shd w:val="clear" w:color="auto" w:fill="FFFFFF" w:themeFill="background1"/>
          </w:tcPr>
          <w:p w14:paraId="09FDAC25" w14:textId="0BA593FC" w:rsidR="005B3557" w:rsidRPr="005B3557" w:rsidRDefault="005B3557" w:rsidP="005B3557">
            <w:r>
              <w:t>16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45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18ED8967" w14:textId="205356E3" w:rsidR="005B3557" w:rsidRDefault="005B3557" w:rsidP="005B3557">
            <w:r>
              <w:rPr>
                <w:rFonts w:ascii="Calibri" w:eastAsia="等线" w:hAnsi="Calibri" w:hint="eastAsia"/>
              </w:rPr>
              <w:t>病例讨论</w:t>
            </w:r>
            <w:r>
              <w:rPr>
                <w:rFonts w:ascii="Calibri" w:eastAsia="等线" w:hAnsi="Calibri" w:hint="eastAsia"/>
              </w:rPr>
              <w:t>1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BBCE485" w14:textId="77777777" w:rsidR="005B3557" w:rsidRDefault="005B3557" w:rsidP="005B3557"/>
        </w:tc>
      </w:tr>
      <w:tr w:rsidR="005B3557" w14:paraId="57DCA681" w14:textId="77777777" w:rsidTr="0051636F">
        <w:tc>
          <w:tcPr>
            <w:tcW w:w="1418" w:type="dxa"/>
            <w:shd w:val="clear" w:color="auto" w:fill="FFFFFF" w:themeFill="background1"/>
          </w:tcPr>
          <w:p w14:paraId="16A82D9C" w14:textId="2338C423" w:rsidR="005B3557" w:rsidRDefault="005B3557" w:rsidP="005B3557"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45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5AB1A239" w14:textId="3A5D06E4" w:rsidR="005B3557" w:rsidRDefault="005B3557" w:rsidP="005B3557">
            <w:r>
              <w:rPr>
                <w:rFonts w:ascii="Calibri" w:eastAsia="等线" w:hAnsi="Calibri" w:hint="eastAsia"/>
              </w:rPr>
              <w:t>病例讨论</w:t>
            </w:r>
            <w:r>
              <w:rPr>
                <w:rFonts w:ascii="Calibri" w:eastAsia="等线" w:hAnsi="Calibri" w:hint="eastAsia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BA94583" w14:textId="77777777" w:rsidR="005B3557" w:rsidRDefault="005B3557" w:rsidP="005B3557"/>
        </w:tc>
      </w:tr>
      <w:tr w:rsidR="005834B5" w14:paraId="1D8682D1" w14:textId="77777777" w:rsidTr="00407E1B">
        <w:tc>
          <w:tcPr>
            <w:tcW w:w="10207" w:type="dxa"/>
            <w:gridSpan w:val="4"/>
            <w:shd w:val="clear" w:color="auto" w:fill="A8D08D" w:themeFill="accent6" w:themeFillTint="99"/>
          </w:tcPr>
          <w:p w14:paraId="69347C04" w14:textId="77777777" w:rsidR="005834B5" w:rsidRDefault="005834B5" w:rsidP="00407E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老年消化营养与舒缓医疗分论坛</w:t>
            </w:r>
          </w:p>
        </w:tc>
      </w:tr>
      <w:tr w:rsidR="005834B5" w14:paraId="531E09E9" w14:textId="77777777" w:rsidTr="00407E1B">
        <w:tc>
          <w:tcPr>
            <w:tcW w:w="1418" w:type="dxa"/>
            <w:shd w:val="clear" w:color="auto" w:fill="FFFFFF" w:themeFill="background1"/>
          </w:tcPr>
          <w:p w14:paraId="4C554BD7" w14:textId="00EDAA50" w:rsidR="005834B5" w:rsidRDefault="005834B5" w:rsidP="00407E1B">
            <w:bookmarkStart w:id="8" w:name="_Hlk24961699"/>
            <w:r>
              <w:t>1</w:t>
            </w:r>
            <w:r w:rsidR="000E2A11">
              <w:rPr>
                <w:rFonts w:hint="eastAsia"/>
              </w:rPr>
              <w:t>5</w:t>
            </w:r>
            <w:r>
              <w:t>:</w:t>
            </w:r>
            <w:r w:rsidR="000E2A11">
              <w:rPr>
                <w:rFonts w:hint="eastAsia"/>
              </w:rPr>
              <w:t>1</w:t>
            </w:r>
            <w:r>
              <w:t>0-1</w:t>
            </w:r>
            <w:r w:rsidR="000E2A11">
              <w:rPr>
                <w:rFonts w:hint="eastAsia"/>
              </w:rPr>
              <w:t>5</w:t>
            </w:r>
            <w:r>
              <w:t>:</w:t>
            </w:r>
            <w:r w:rsidR="000E2A11"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14:paraId="7F4B4E9E" w14:textId="77777777" w:rsidR="005834B5" w:rsidRDefault="005834B5" w:rsidP="00407E1B">
            <w:r>
              <w:rPr>
                <w:rFonts w:ascii="Calibri" w:eastAsia="等线" w:hAnsi="Calibri" w:hint="eastAsia"/>
              </w:rPr>
              <w:t>颁发学组委员证书</w:t>
            </w:r>
            <w:r>
              <w:rPr>
                <w:rFonts w:ascii="Calibri" w:eastAsia="等线" w:hAnsi="Calibri" w:hint="eastAsi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7140999" w14:textId="77777777" w:rsidR="005834B5" w:rsidRDefault="005834B5" w:rsidP="00407E1B">
            <w:r>
              <w:rPr>
                <w:rFonts w:hint="eastAsia"/>
              </w:rPr>
              <w:t>主持人：王晶桐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刘晓红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6C0F259" w14:textId="5484614A" w:rsidR="005834B5" w:rsidRDefault="005834B5" w:rsidP="00407E1B">
            <w:r>
              <w:rPr>
                <w:rFonts w:hint="eastAsia"/>
              </w:rPr>
              <w:t>第三分会场</w:t>
            </w:r>
          </w:p>
        </w:tc>
      </w:tr>
      <w:bookmarkEnd w:id="8"/>
      <w:tr w:rsidR="005834B5" w14:paraId="50CA2275" w14:textId="77777777" w:rsidTr="00407E1B">
        <w:tc>
          <w:tcPr>
            <w:tcW w:w="8789" w:type="dxa"/>
            <w:gridSpan w:val="3"/>
            <w:shd w:val="clear" w:color="auto" w:fill="D0CECE" w:themeFill="background2" w:themeFillShade="E6"/>
          </w:tcPr>
          <w:p w14:paraId="426F17B8" w14:textId="77777777" w:rsidR="005834B5" w:rsidRDefault="005834B5" w:rsidP="00407E1B">
            <w:r>
              <w:rPr>
                <w:rFonts w:hint="eastAsia"/>
              </w:rPr>
              <w:t>专题汇报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主持人：王晶桐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黄鹏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AEDD326" w14:textId="77777777" w:rsidR="005834B5" w:rsidRDefault="005834B5" w:rsidP="00407E1B"/>
        </w:tc>
      </w:tr>
      <w:tr w:rsidR="005834B5" w14:paraId="4EE210DC" w14:textId="77777777" w:rsidTr="00407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D18B" w14:textId="1179C812" w:rsidR="005834B5" w:rsidRDefault="005834B5" w:rsidP="00407E1B">
            <w:bookmarkStart w:id="9" w:name="_Hlk25560648"/>
            <w:r>
              <w:rPr>
                <w:rFonts w:hint="eastAsia"/>
              </w:rPr>
              <w:t>1</w:t>
            </w:r>
            <w:r w:rsidR="000E2A1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2</w:t>
            </w:r>
            <w:r>
              <w:rPr>
                <w:rFonts w:hint="eastAsia"/>
              </w:rPr>
              <w:t>0-1</w:t>
            </w:r>
            <w:r w:rsidR="000E2A1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C90C" w14:textId="77777777" w:rsidR="005834B5" w:rsidRDefault="005834B5" w:rsidP="00407E1B">
            <w:r>
              <w:rPr>
                <w:rFonts w:hint="eastAsia"/>
              </w:rPr>
              <w:t>衰弱老年人的营养管理</w:t>
            </w:r>
          </w:p>
        </w:tc>
        <w:tc>
          <w:tcPr>
            <w:tcW w:w="2693" w:type="dxa"/>
            <w:shd w:val="clear" w:color="auto" w:fill="FFFFFF" w:themeFill="background1"/>
          </w:tcPr>
          <w:p w14:paraId="134C751A" w14:textId="77777777" w:rsidR="005834B5" w:rsidRDefault="005834B5" w:rsidP="00407E1B">
            <w:r>
              <w:rPr>
                <w:rFonts w:hint="eastAsia"/>
              </w:rPr>
              <w:t>讲　者：孙晓红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353292" w14:textId="77777777" w:rsidR="005834B5" w:rsidRDefault="005834B5" w:rsidP="00407E1B"/>
        </w:tc>
      </w:tr>
      <w:tr w:rsidR="005834B5" w14:paraId="0A3D2E21" w14:textId="77777777" w:rsidTr="00407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B1A5" w14:textId="129DB721" w:rsidR="005834B5" w:rsidRDefault="005834B5" w:rsidP="00407E1B">
            <w:r>
              <w:rPr>
                <w:rFonts w:hint="eastAsia"/>
              </w:rPr>
              <w:t>1</w:t>
            </w:r>
            <w:r w:rsidR="000E2A11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-1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EC19" w14:textId="77777777" w:rsidR="005834B5" w:rsidRDefault="005834B5" w:rsidP="00407E1B">
            <w:r>
              <w:rPr>
                <w:rFonts w:hint="eastAsia"/>
              </w:rPr>
              <w:t>综合医院老年科开展缓和医疗经验介绍</w:t>
            </w:r>
          </w:p>
        </w:tc>
        <w:tc>
          <w:tcPr>
            <w:tcW w:w="2693" w:type="dxa"/>
            <w:shd w:val="clear" w:color="auto" w:fill="FFFFFF" w:themeFill="background1"/>
          </w:tcPr>
          <w:p w14:paraId="796236CC" w14:textId="77777777" w:rsidR="005834B5" w:rsidRDefault="005834B5" w:rsidP="00407E1B">
            <w:r>
              <w:rPr>
                <w:rFonts w:hint="eastAsia"/>
              </w:rPr>
              <w:t>讲　者：宁晓红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7DD2765" w14:textId="77777777" w:rsidR="005834B5" w:rsidRDefault="005834B5" w:rsidP="00407E1B"/>
        </w:tc>
      </w:tr>
      <w:bookmarkEnd w:id="9"/>
      <w:tr w:rsidR="005834B5" w14:paraId="53735533" w14:textId="77777777" w:rsidTr="00407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52B2" w14:textId="1DB4E3DF" w:rsidR="005834B5" w:rsidRDefault="005834B5" w:rsidP="00407E1B">
            <w:r>
              <w:rPr>
                <w:rFonts w:hint="eastAsia"/>
              </w:rPr>
              <w:t>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-1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4B46509" w14:textId="77777777" w:rsidR="005834B5" w:rsidRDefault="005834B5" w:rsidP="00407E1B">
            <w:r>
              <w:rPr>
                <w:rFonts w:hint="eastAsia"/>
              </w:rPr>
              <w:t>讨论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794D319" w14:textId="77777777" w:rsidR="005834B5" w:rsidRDefault="005834B5" w:rsidP="00407E1B"/>
        </w:tc>
      </w:tr>
      <w:tr w:rsidR="005834B5" w14:paraId="698AD4CB" w14:textId="77777777" w:rsidTr="00407E1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986DAE" w14:textId="77777777" w:rsidR="005834B5" w:rsidRDefault="005834B5" w:rsidP="00407E1B">
            <w:r>
              <w:rPr>
                <w:rFonts w:hint="eastAsia"/>
              </w:rPr>
              <w:lastRenderedPageBreak/>
              <w:t>病例分享及讨论会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主持人：秦苑</w:t>
            </w:r>
            <w:r>
              <w:t xml:space="preserve">  </w:t>
            </w:r>
            <w:r>
              <w:rPr>
                <w:rFonts w:hint="eastAsia"/>
              </w:rPr>
              <w:t>张改改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蒋绚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王刚石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4B4721F" w14:textId="77777777" w:rsidR="005834B5" w:rsidRDefault="005834B5" w:rsidP="00407E1B"/>
        </w:tc>
      </w:tr>
      <w:tr w:rsidR="005834B5" w14:paraId="7B92E64C" w14:textId="77777777" w:rsidTr="00407E1B">
        <w:trPr>
          <w:trHeight w:val="3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5F2B" w14:textId="39FB975A" w:rsidR="005834B5" w:rsidRDefault="005834B5" w:rsidP="00407E1B">
            <w:r>
              <w:rPr>
                <w:rFonts w:hint="eastAsia"/>
              </w:rPr>
              <w:t>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1</w:t>
            </w:r>
            <w:r>
              <w:t>0-1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9ABEA" w14:textId="77777777" w:rsidR="005834B5" w:rsidRDefault="005834B5" w:rsidP="00407E1B">
            <w:r>
              <w:rPr>
                <w:rFonts w:hint="eastAsia"/>
              </w:rPr>
              <w:t>病例分享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53228" w14:textId="77777777" w:rsidR="005834B5" w:rsidRDefault="005834B5" w:rsidP="00407E1B">
            <w:r>
              <w:rPr>
                <w:rFonts w:hint="eastAsia"/>
              </w:rPr>
              <w:t>讲　者：姚国君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A821600" w14:textId="77777777" w:rsidR="005834B5" w:rsidRDefault="005834B5" w:rsidP="00407E1B"/>
        </w:tc>
      </w:tr>
      <w:tr w:rsidR="005834B5" w14:paraId="13F6CE56" w14:textId="77777777" w:rsidTr="00407E1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EBD1" w14:textId="289144A5" w:rsidR="005834B5" w:rsidRDefault="005834B5" w:rsidP="00407E1B">
            <w:r>
              <w:rPr>
                <w:rFonts w:hint="eastAsia"/>
              </w:rPr>
              <w:t>1</w:t>
            </w:r>
            <w:r w:rsidR="000E2A11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4</w:t>
            </w:r>
            <w:r>
              <w:rPr>
                <w:rFonts w:hint="eastAsia"/>
              </w:rPr>
              <w:t>0-1</w:t>
            </w:r>
            <w:r w:rsidR="000E2A11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0E2A11"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4F894A8" w14:textId="77777777" w:rsidR="005834B5" w:rsidRDefault="005834B5" w:rsidP="00407E1B">
            <w:r>
              <w:rPr>
                <w:rFonts w:hint="eastAsia"/>
              </w:rPr>
              <w:t>讨论会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F6BC1CD" w14:textId="77777777" w:rsidR="005834B5" w:rsidRDefault="005834B5" w:rsidP="00407E1B"/>
        </w:tc>
      </w:tr>
      <w:tr w:rsidR="005B3557" w14:paraId="50B2C3F2" w14:textId="77777777" w:rsidTr="0051636F">
        <w:tc>
          <w:tcPr>
            <w:tcW w:w="10207" w:type="dxa"/>
            <w:gridSpan w:val="4"/>
            <w:shd w:val="clear" w:color="auto" w:fill="A8D08D" w:themeFill="accent6" w:themeFillTint="99"/>
          </w:tcPr>
          <w:p w14:paraId="2684D381" w14:textId="79A2B3E5" w:rsidR="005B3557" w:rsidRDefault="005B3557" w:rsidP="005B3557">
            <w:pPr>
              <w:jc w:val="center"/>
            </w:pPr>
            <w:r w:rsidRPr="00113552">
              <w:rPr>
                <w:rFonts w:hint="eastAsia"/>
                <w:b/>
                <w:bCs/>
              </w:rPr>
              <w:t>青年论坛暨首医老年学系青年</w:t>
            </w:r>
            <w:r w:rsidR="00926DDE">
              <w:rPr>
                <w:rFonts w:hint="eastAsia"/>
                <w:b/>
                <w:bCs/>
              </w:rPr>
              <w:t>论文比赛</w:t>
            </w:r>
            <w:r w:rsidRPr="00113552">
              <w:rPr>
                <w:rFonts w:hint="eastAsia"/>
                <w:b/>
                <w:bCs/>
                <w:color w:val="FF0000"/>
              </w:rPr>
              <w:t>（缺日程）</w:t>
            </w:r>
          </w:p>
        </w:tc>
      </w:tr>
      <w:tr w:rsidR="005B3557" w14:paraId="2655C810" w14:textId="77777777" w:rsidTr="0051636F">
        <w:tc>
          <w:tcPr>
            <w:tcW w:w="1418" w:type="dxa"/>
          </w:tcPr>
          <w:p w14:paraId="7513EAB6" w14:textId="77777777" w:rsidR="005B3557" w:rsidRDefault="005B3557" w:rsidP="005B3557">
            <w:r>
              <w:t>15:10-17:10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1820331E" w14:textId="34E13D43" w:rsidR="005B3557" w:rsidRDefault="005B3557" w:rsidP="005B3557">
            <w:r>
              <w:rPr>
                <w:rFonts w:hint="eastAsia"/>
              </w:rPr>
              <w:t>优秀论文评选（每人发言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分钟，共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人，</w:t>
            </w:r>
            <w:r w:rsidR="00411B94">
              <w:rPr>
                <w:rFonts w:ascii="Calibri" w:eastAsia="等线" w:hAnsi="Calibri" w:hint="eastAsia"/>
              </w:rPr>
              <w:t>第四分会场</w:t>
            </w:r>
            <w:r>
              <w:rPr>
                <w:rFonts w:hint="eastAsia"/>
              </w:rPr>
              <w:t>）</w:t>
            </w:r>
          </w:p>
        </w:tc>
      </w:tr>
      <w:tr w:rsidR="005B3557" w14:paraId="1941EDAD" w14:textId="77777777" w:rsidTr="0051636F">
        <w:tc>
          <w:tcPr>
            <w:tcW w:w="10207" w:type="dxa"/>
            <w:gridSpan w:val="4"/>
            <w:shd w:val="clear" w:color="auto" w:fill="8EAADB" w:themeFill="accent1" w:themeFillTint="99"/>
          </w:tcPr>
          <w:p w14:paraId="6DD180AA" w14:textId="77777777" w:rsidR="005B3557" w:rsidRDefault="005B3557" w:rsidP="005B355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17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10</w:t>
            </w:r>
            <w:r>
              <w:rPr>
                <w:rFonts w:hint="eastAsia"/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17</w:t>
            </w:r>
            <w:r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20</w:t>
            </w:r>
            <w:r>
              <w:rPr>
                <w:rFonts w:hint="eastAsia"/>
                <w:b/>
                <w:color w:val="FFFFFF" w:themeColor="background1"/>
              </w:rPr>
              <w:t>闭幕式</w:t>
            </w:r>
          </w:p>
        </w:tc>
      </w:tr>
      <w:tr w:rsidR="005B3557" w14:paraId="58C5B238" w14:textId="77777777" w:rsidTr="0051636F">
        <w:tc>
          <w:tcPr>
            <w:tcW w:w="6096" w:type="dxa"/>
            <w:gridSpan w:val="2"/>
            <w:shd w:val="clear" w:color="auto" w:fill="FFFFFF" w:themeFill="background1"/>
          </w:tcPr>
          <w:p w14:paraId="1147B954" w14:textId="77777777" w:rsidR="005B3557" w:rsidRDefault="005B3557" w:rsidP="005B3557">
            <w:r>
              <w:rPr>
                <w:rFonts w:hint="eastAsia"/>
              </w:rPr>
              <w:t>17:</w:t>
            </w:r>
            <w:r>
              <w:t>1</w:t>
            </w:r>
            <w:r>
              <w:rPr>
                <w:rFonts w:hint="eastAsia"/>
              </w:rPr>
              <w:t>0-17:</w:t>
            </w:r>
            <w:r>
              <w:t xml:space="preserve">20 </w:t>
            </w:r>
            <w:r>
              <w:rPr>
                <w:rFonts w:hint="eastAsia"/>
              </w:rPr>
              <w:t>公布投稿获奖者名单、优秀组织奖与颁奖</w:t>
            </w:r>
          </w:p>
        </w:tc>
        <w:tc>
          <w:tcPr>
            <w:tcW w:w="2693" w:type="dxa"/>
            <w:shd w:val="clear" w:color="auto" w:fill="FFFFFF" w:themeFill="background1"/>
          </w:tcPr>
          <w:p w14:paraId="079D76D4" w14:textId="77777777" w:rsidR="005B3557" w:rsidRDefault="005B3557" w:rsidP="005B3557">
            <w:r>
              <w:rPr>
                <w:rFonts w:hint="eastAsia"/>
              </w:rPr>
              <w:t>主持人：陈彪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曹剑</w:t>
            </w:r>
          </w:p>
        </w:tc>
        <w:tc>
          <w:tcPr>
            <w:tcW w:w="1418" w:type="dxa"/>
          </w:tcPr>
          <w:p w14:paraId="3EE4560B" w14:textId="77777777" w:rsidR="005B3557" w:rsidRDefault="005B3557" w:rsidP="005B3557">
            <w:r>
              <w:rPr>
                <w:rFonts w:hint="eastAsia"/>
              </w:rPr>
              <w:t>主会场</w:t>
            </w:r>
          </w:p>
        </w:tc>
      </w:tr>
      <w:tr w:rsidR="005B3557" w14:paraId="0E86915B" w14:textId="77777777" w:rsidTr="0051636F">
        <w:tc>
          <w:tcPr>
            <w:tcW w:w="8789" w:type="dxa"/>
            <w:gridSpan w:val="3"/>
            <w:shd w:val="clear" w:color="auto" w:fill="A8D08D" w:themeFill="accent6" w:themeFillTint="99"/>
          </w:tcPr>
          <w:p w14:paraId="33530076" w14:textId="77777777" w:rsidR="005B3557" w:rsidRDefault="005B3557" w:rsidP="005B3557">
            <w:r>
              <w:t>17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18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北京医学会老年医学分会第八届委员会扩大全体委员会议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2457AD9" w14:textId="46AB2883" w:rsidR="005B3557" w:rsidRDefault="00330BD6" w:rsidP="005B3557">
            <w:r>
              <w:rPr>
                <w:rFonts w:ascii="Calibri" w:eastAsia="等线" w:hAnsi="Calibri" w:hint="eastAsia"/>
              </w:rPr>
              <w:t>第四分会场</w:t>
            </w:r>
          </w:p>
        </w:tc>
      </w:tr>
      <w:bookmarkEnd w:id="0"/>
    </w:tbl>
    <w:p w14:paraId="5B82FE37" w14:textId="46D2EF23" w:rsidR="00982AD3" w:rsidRDefault="00982AD3"/>
    <w:sectPr w:rsidR="0098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0477" w14:textId="77777777" w:rsidR="00137B5E" w:rsidRDefault="00137B5E" w:rsidP="00330BD6">
      <w:pPr>
        <w:spacing w:after="0" w:line="240" w:lineRule="auto"/>
      </w:pPr>
      <w:r>
        <w:separator/>
      </w:r>
    </w:p>
  </w:endnote>
  <w:endnote w:type="continuationSeparator" w:id="0">
    <w:p w14:paraId="3B8D741D" w14:textId="77777777" w:rsidR="00137B5E" w:rsidRDefault="00137B5E" w:rsidP="0033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A795" w14:textId="77777777" w:rsidR="00137B5E" w:rsidRDefault="00137B5E" w:rsidP="00330BD6">
      <w:pPr>
        <w:spacing w:after="0" w:line="240" w:lineRule="auto"/>
      </w:pPr>
      <w:r>
        <w:separator/>
      </w:r>
    </w:p>
  </w:footnote>
  <w:footnote w:type="continuationSeparator" w:id="0">
    <w:p w14:paraId="27243DBE" w14:textId="77777777" w:rsidR="00137B5E" w:rsidRDefault="00137B5E" w:rsidP="00330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0NLY0NTI3tzA0MjJX0lEKTi0uzszPAykwNKoFAKCKQ9ctAAAA"/>
  </w:docVars>
  <w:rsids>
    <w:rsidRoot w:val="00CD33B9"/>
    <w:rsid w:val="00000E90"/>
    <w:rsid w:val="00000FE9"/>
    <w:rsid w:val="00012416"/>
    <w:rsid w:val="000136B7"/>
    <w:rsid w:val="00014CB8"/>
    <w:rsid w:val="0002090A"/>
    <w:rsid w:val="00027829"/>
    <w:rsid w:val="000735A8"/>
    <w:rsid w:val="00075F1F"/>
    <w:rsid w:val="00091906"/>
    <w:rsid w:val="00092356"/>
    <w:rsid w:val="00095635"/>
    <w:rsid w:val="000A1927"/>
    <w:rsid w:val="000A38A2"/>
    <w:rsid w:val="000C1F89"/>
    <w:rsid w:val="000D0291"/>
    <w:rsid w:val="000D26A3"/>
    <w:rsid w:val="000E1D9F"/>
    <w:rsid w:val="000E2A11"/>
    <w:rsid w:val="000E4DAF"/>
    <w:rsid w:val="000E7EFE"/>
    <w:rsid w:val="00113552"/>
    <w:rsid w:val="00134CCC"/>
    <w:rsid w:val="00135F7E"/>
    <w:rsid w:val="00137B5E"/>
    <w:rsid w:val="0015185B"/>
    <w:rsid w:val="001701E8"/>
    <w:rsid w:val="00173F89"/>
    <w:rsid w:val="0017660D"/>
    <w:rsid w:val="00193D49"/>
    <w:rsid w:val="001B3D42"/>
    <w:rsid w:val="001B58CA"/>
    <w:rsid w:val="001C72EA"/>
    <w:rsid w:val="001E1E41"/>
    <w:rsid w:val="001F02E2"/>
    <w:rsid w:val="001F7346"/>
    <w:rsid w:val="001F7D24"/>
    <w:rsid w:val="002413A4"/>
    <w:rsid w:val="00250605"/>
    <w:rsid w:val="00267EDA"/>
    <w:rsid w:val="00281599"/>
    <w:rsid w:val="00284749"/>
    <w:rsid w:val="00296A8F"/>
    <w:rsid w:val="002B61AD"/>
    <w:rsid w:val="002C24F1"/>
    <w:rsid w:val="002D4FA2"/>
    <w:rsid w:val="002D6B5E"/>
    <w:rsid w:val="002F3CD8"/>
    <w:rsid w:val="002F6204"/>
    <w:rsid w:val="003026FB"/>
    <w:rsid w:val="00307A1E"/>
    <w:rsid w:val="00312907"/>
    <w:rsid w:val="003139F4"/>
    <w:rsid w:val="003220DB"/>
    <w:rsid w:val="00330BD6"/>
    <w:rsid w:val="00332988"/>
    <w:rsid w:val="00342868"/>
    <w:rsid w:val="003516BF"/>
    <w:rsid w:val="0035439A"/>
    <w:rsid w:val="00354F04"/>
    <w:rsid w:val="003739E2"/>
    <w:rsid w:val="00375CBF"/>
    <w:rsid w:val="003920A6"/>
    <w:rsid w:val="00393525"/>
    <w:rsid w:val="00397DC9"/>
    <w:rsid w:val="003B50D9"/>
    <w:rsid w:val="003D46DC"/>
    <w:rsid w:val="003E04F1"/>
    <w:rsid w:val="003E6944"/>
    <w:rsid w:val="003F4FA5"/>
    <w:rsid w:val="003F737E"/>
    <w:rsid w:val="004036F8"/>
    <w:rsid w:val="004043B8"/>
    <w:rsid w:val="0041004B"/>
    <w:rsid w:val="00411B94"/>
    <w:rsid w:val="00423808"/>
    <w:rsid w:val="0042584A"/>
    <w:rsid w:val="004313DC"/>
    <w:rsid w:val="00441F7D"/>
    <w:rsid w:val="00444224"/>
    <w:rsid w:val="00446D27"/>
    <w:rsid w:val="004470F1"/>
    <w:rsid w:val="00480687"/>
    <w:rsid w:val="00491918"/>
    <w:rsid w:val="00491A01"/>
    <w:rsid w:val="004B469B"/>
    <w:rsid w:val="004C0C77"/>
    <w:rsid w:val="004C29EB"/>
    <w:rsid w:val="004D3850"/>
    <w:rsid w:val="004E02A8"/>
    <w:rsid w:val="004F590F"/>
    <w:rsid w:val="00510D30"/>
    <w:rsid w:val="0051636F"/>
    <w:rsid w:val="005174A2"/>
    <w:rsid w:val="00520764"/>
    <w:rsid w:val="005274E1"/>
    <w:rsid w:val="005364C0"/>
    <w:rsid w:val="00577AA3"/>
    <w:rsid w:val="005834B5"/>
    <w:rsid w:val="005872E6"/>
    <w:rsid w:val="00590D61"/>
    <w:rsid w:val="00594979"/>
    <w:rsid w:val="00596182"/>
    <w:rsid w:val="005A0088"/>
    <w:rsid w:val="005A3347"/>
    <w:rsid w:val="005A4A6F"/>
    <w:rsid w:val="005B3557"/>
    <w:rsid w:val="005B64D4"/>
    <w:rsid w:val="005C2974"/>
    <w:rsid w:val="006049FD"/>
    <w:rsid w:val="00605F0C"/>
    <w:rsid w:val="006060E8"/>
    <w:rsid w:val="006140E6"/>
    <w:rsid w:val="00616055"/>
    <w:rsid w:val="006176F4"/>
    <w:rsid w:val="00620DAA"/>
    <w:rsid w:val="006337CB"/>
    <w:rsid w:val="0063636B"/>
    <w:rsid w:val="00640716"/>
    <w:rsid w:val="00643ED2"/>
    <w:rsid w:val="00645699"/>
    <w:rsid w:val="00653542"/>
    <w:rsid w:val="00666ED9"/>
    <w:rsid w:val="006674AF"/>
    <w:rsid w:val="00673E15"/>
    <w:rsid w:val="0067526F"/>
    <w:rsid w:val="00675C10"/>
    <w:rsid w:val="00676C2B"/>
    <w:rsid w:val="00684477"/>
    <w:rsid w:val="0069329D"/>
    <w:rsid w:val="00694F93"/>
    <w:rsid w:val="006958F2"/>
    <w:rsid w:val="006B45CD"/>
    <w:rsid w:val="006D1CD8"/>
    <w:rsid w:val="006D3718"/>
    <w:rsid w:val="006F172C"/>
    <w:rsid w:val="006F75FA"/>
    <w:rsid w:val="00701AF9"/>
    <w:rsid w:val="00701E16"/>
    <w:rsid w:val="007037BF"/>
    <w:rsid w:val="00706C7D"/>
    <w:rsid w:val="0071039B"/>
    <w:rsid w:val="00720E6F"/>
    <w:rsid w:val="00721A09"/>
    <w:rsid w:val="0073646E"/>
    <w:rsid w:val="00745212"/>
    <w:rsid w:val="00760AA1"/>
    <w:rsid w:val="007616FB"/>
    <w:rsid w:val="00761D62"/>
    <w:rsid w:val="00761E3E"/>
    <w:rsid w:val="0077140C"/>
    <w:rsid w:val="007738EA"/>
    <w:rsid w:val="00790899"/>
    <w:rsid w:val="00794899"/>
    <w:rsid w:val="00795B97"/>
    <w:rsid w:val="007C469A"/>
    <w:rsid w:val="007D0A4E"/>
    <w:rsid w:val="007D0E95"/>
    <w:rsid w:val="0080447D"/>
    <w:rsid w:val="00821AD6"/>
    <w:rsid w:val="00850175"/>
    <w:rsid w:val="00860526"/>
    <w:rsid w:val="00874D33"/>
    <w:rsid w:val="008839CA"/>
    <w:rsid w:val="008A01D5"/>
    <w:rsid w:val="008B5C32"/>
    <w:rsid w:val="008C343B"/>
    <w:rsid w:val="008D14E0"/>
    <w:rsid w:val="008E5927"/>
    <w:rsid w:val="00903AD7"/>
    <w:rsid w:val="009167F7"/>
    <w:rsid w:val="00926DDE"/>
    <w:rsid w:val="0093286D"/>
    <w:rsid w:val="009376E6"/>
    <w:rsid w:val="009478F4"/>
    <w:rsid w:val="00961A2A"/>
    <w:rsid w:val="00963E56"/>
    <w:rsid w:val="00964608"/>
    <w:rsid w:val="00982AD3"/>
    <w:rsid w:val="009A2354"/>
    <w:rsid w:val="009B5458"/>
    <w:rsid w:val="009D5CA5"/>
    <w:rsid w:val="00A07177"/>
    <w:rsid w:val="00A17B4D"/>
    <w:rsid w:val="00A17CFE"/>
    <w:rsid w:val="00A247D9"/>
    <w:rsid w:val="00A44711"/>
    <w:rsid w:val="00A46E6F"/>
    <w:rsid w:val="00A47754"/>
    <w:rsid w:val="00A868AD"/>
    <w:rsid w:val="00AA11FF"/>
    <w:rsid w:val="00AA3200"/>
    <w:rsid w:val="00AC1DAB"/>
    <w:rsid w:val="00AD2785"/>
    <w:rsid w:val="00AF1292"/>
    <w:rsid w:val="00AF39AA"/>
    <w:rsid w:val="00AF614A"/>
    <w:rsid w:val="00B02F56"/>
    <w:rsid w:val="00B26104"/>
    <w:rsid w:val="00B40A09"/>
    <w:rsid w:val="00B50DC0"/>
    <w:rsid w:val="00B67CB4"/>
    <w:rsid w:val="00B96FAC"/>
    <w:rsid w:val="00BA27CF"/>
    <w:rsid w:val="00BB1A65"/>
    <w:rsid w:val="00BB1FB1"/>
    <w:rsid w:val="00BC0258"/>
    <w:rsid w:val="00BE1BE5"/>
    <w:rsid w:val="00BE5452"/>
    <w:rsid w:val="00BF1DA8"/>
    <w:rsid w:val="00BF7DD5"/>
    <w:rsid w:val="00C250AC"/>
    <w:rsid w:val="00C41824"/>
    <w:rsid w:val="00C730D5"/>
    <w:rsid w:val="00C75679"/>
    <w:rsid w:val="00CA0425"/>
    <w:rsid w:val="00CA29EC"/>
    <w:rsid w:val="00CA6C54"/>
    <w:rsid w:val="00CB0520"/>
    <w:rsid w:val="00CB36EC"/>
    <w:rsid w:val="00CB58B2"/>
    <w:rsid w:val="00CB690E"/>
    <w:rsid w:val="00CC3D3E"/>
    <w:rsid w:val="00CD33B9"/>
    <w:rsid w:val="00CF789A"/>
    <w:rsid w:val="00D01B47"/>
    <w:rsid w:val="00D07BF6"/>
    <w:rsid w:val="00D07C98"/>
    <w:rsid w:val="00D10429"/>
    <w:rsid w:val="00D110DF"/>
    <w:rsid w:val="00D27F5F"/>
    <w:rsid w:val="00D34308"/>
    <w:rsid w:val="00D37995"/>
    <w:rsid w:val="00D4127F"/>
    <w:rsid w:val="00D44D2B"/>
    <w:rsid w:val="00D500AD"/>
    <w:rsid w:val="00D559EE"/>
    <w:rsid w:val="00D65238"/>
    <w:rsid w:val="00DA5043"/>
    <w:rsid w:val="00DA7773"/>
    <w:rsid w:val="00DB1F60"/>
    <w:rsid w:val="00DC25D5"/>
    <w:rsid w:val="00DD7D88"/>
    <w:rsid w:val="00DF3FF0"/>
    <w:rsid w:val="00E05096"/>
    <w:rsid w:val="00E265FD"/>
    <w:rsid w:val="00E32B13"/>
    <w:rsid w:val="00E41515"/>
    <w:rsid w:val="00E458EE"/>
    <w:rsid w:val="00E511FE"/>
    <w:rsid w:val="00E53ABF"/>
    <w:rsid w:val="00E5688B"/>
    <w:rsid w:val="00E61C9B"/>
    <w:rsid w:val="00E67CB7"/>
    <w:rsid w:val="00E72397"/>
    <w:rsid w:val="00E863E8"/>
    <w:rsid w:val="00E86748"/>
    <w:rsid w:val="00EB4CCD"/>
    <w:rsid w:val="00EC3024"/>
    <w:rsid w:val="00EC3C41"/>
    <w:rsid w:val="00ED1648"/>
    <w:rsid w:val="00ED6C04"/>
    <w:rsid w:val="00EE2FD9"/>
    <w:rsid w:val="00EE4559"/>
    <w:rsid w:val="00EF45A8"/>
    <w:rsid w:val="00F0517A"/>
    <w:rsid w:val="00F0737C"/>
    <w:rsid w:val="00F122D2"/>
    <w:rsid w:val="00F17198"/>
    <w:rsid w:val="00F25382"/>
    <w:rsid w:val="00F30F01"/>
    <w:rsid w:val="00F6413D"/>
    <w:rsid w:val="00F72B9B"/>
    <w:rsid w:val="00F76FC2"/>
    <w:rsid w:val="00F9123C"/>
    <w:rsid w:val="00F9155C"/>
    <w:rsid w:val="00F939CB"/>
    <w:rsid w:val="00F977EC"/>
    <w:rsid w:val="00FA55FA"/>
    <w:rsid w:val="00FB46ED"/>
    <w:rsid w:val="00FC2DCE"/>
    <w:rsid w:val="00FC4698"/>
    <w:rsid w:val="00FC4E35"/>
    <w:rsid w:val="00FD1C59"/>
    <w:rsid w:val="00FE386F"/>
    <w:rsid w:val="017E528B"/>
    <w:rsid w:val="05E47ACA"/>
    <w:rsid w:val="0793245F"/>
    <w:rsid w:val="07C05417"/>
    <w:rsid w:val="088A1044"/>
    <w:rsid w:val="09C7110B"/>
    <w:rsid w:val="0A45118E"/>
    <w:rsid w:val="0B7A0AD1"/>
    <w:rsid w:val="1078151B"/>
    <w:rsid w:val="10A02F3A"/>
    <w:rsid w:val="16C82F53"/>
    <w:rsid w:val="1A033A8D"/>
    <w:rsid w:val="1AD300A4"/>
    <w:rsid w:val="1C585331"/>
    <w:rsid w:val="1D3827B3"/>
    <w:rsid w:val="1D4006DC"/>
    <w:rsid w:val="1DA23BE0"/>
    <w:rsid w:val="1F2152BF"/>
    <w:rsid w:val="22CB316C"/>
    <w:rsid w:val="24CC4333"/>
    <w:rsid w:val="25B91A72"/>
    <w:rsid w:val="2A89702D"/>
    <w:rsid w:val="2ACB6935"/>
    <w:rsid w:val="2B244EF4"/>
    <w:rsid w:val="2C0138BB"/>
    <w:rsid w:val="2CD50C8D"/>
    <w:rsid w:val="2EA019FE"/>
    <w:rsid w:val="319E5D37"/>
    <w:rsid w:val="33BE6E7C"/>
    <w:rsid w:val="34E802C6"/>
    <w:rsid w:val="37CB729A"/>
    <w:rsid w:val="388206BC"/>
    <w:rsid w:val="3A123F45"/>
    <w:rsid w:val="3C784DF7"/>
    <w:rsid w:val="3EC0267A"/>
    <w:rsid w:val="41F2477D"/>
    <w:rsid w:val="429D1898"/>
    <w:rsid w:val="43A51A61"/>
    <w:rsid w:val="446363E3"/>
    <w:rsid w:val="455D23EE"/>
    <w:rsid w:val="4731623F"/>
    <w:rsid w:val="473B37C6"/>
    <w:rsid w:val="478142E3"/>
    <w:rsid w:val="47975423"/>
    <w:rsid w:val="484B4783"/>
    <w:rsid w:val="493A11B2"/>
    <w:rsid w:val="4974098A"/>
    <w:rsid w:val="4A675CB3"/>
    <w:rsid w:val="4D284186"/>
    <w:rsid w:val="4DBA280C"/>
    <w:rsid w:val="4EFB43DF"/>
    <w:rsid w:val="4F6A1431"/>
    <w:rsid w:val="500205C3"/>
    <w:rsid w:val="500B5D83"/>
    <w:rsid w:val="50F71745"/>
    <w:rsid w:val="51816873"/>
    <w:rsid w:val="51A42F49"/>
    <w:rsid w:val="524D06D2"/>
    <w:rsid w:val="52653026"/>
    <w:rsid w:val="54D530D5"/>
    <w:rsid w:val="58FE60E6"/>
    <w:rsid w:val="59E373D5"/>
    <w:rsid w:val="5AA9350A"/>
    <w:rsid w:val="5B6947FE"/>
    <w:rsid w:val="5BA716C8"/>
    <w:rsid w:val="5CE84247"/>
    <w:rsid w:val="5CE90FA9"/>
    <w:rsid w:val="5D4F1A0F"/>
    <w:rsid w:val="602E5012"/>
    <w:rsid w:val="61FC7532"/>
    <w:rsid w:val="624537D7"/>
    <w:rsid w:val="626556F5"/>
    <w:rsid w:val="62804A9D"/>
    <w:rsid w:val="62BB3EC2"/>
    <w:rsid w:val="64F87C0B"/>
    <w:rsid w:val="65B15255"/>
    <w:rsid w:val="65F148EC"/>
    <w:rsid w:val="688F55B0"/>
    <w:rsid w:val="6CC21859"/>
    <w:rsid w:val="6D0C3637"/>
    <w:rsid w:val="6D7A17E7"/>
    <w:rsid w:val="6DFA1CB6"/>
    <w:rsid w:val="6FC70696"/>
    <w:rsid w:val="6FE56FC2"/>
    <w:rsid w:val="7000472E"/>
    <w:rsid w:val="74B60300"/>
    <w:rsid w:val="76AC5553"/>
    <w:rsid w:val="78222B9D"/>
    <w:rsid w:val="78D04519"/>
    <w:rsid w:val="79CF731A"/>
    <w:rsid w:val="7C931A03"/>
    <w:rsid w:val="7CF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E1A35"/>
  <w15:docId w15:val="{47ED479C-136F-4C1F-827E-03A9F33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1730E-3147-48FF-8E11-281265DB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</dc:creator>
  <cp:lastModifiedBy>sw</cp:lastModifiedBy>
  <cp:revision>2</cp:revision>
  <dcterms:created xsi:type="dcterms:W3CDTF">2019-11-27T11:24:00Z</dcterms:created>
  <dcterms:modified xsi:type="dcterms:W3CDTF">2019-11-27T11:24:00Z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